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5F" w:rsidRPr="00FF3E2A" w:rsidRDefault="0094215F" w:rsidP="00E752ED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E2A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B47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E2A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</w:p>
    <w:p w:rsidR="00FF3E2A" w:rsidRDefault="0094215F" w:rsidP="00E752ED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E2A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D51BE7" w:rsidRPr="00FF3E2A">
        <w:rPr>
          <w:rFonts w:ascii="Times New Roman" w:eastAsia="Times New Roman" w:hAnsi="Times New Roman" w:cs="Times New Roman"/>
          <w:sz w:val="24"/>
          <w:szCs w:val="24"/>
        </w:rPr>
        <w:t xml:space="preserve">Решению  </w:t>
      </w:r>
      <w:r w:rsidRPr="00FF3E2A">
        <w:rPr>
          <w:rFonts w:ascii="Times New Roman" w:eastAsia="Times New Roman" w:hAnsi="Times New Roman" w:cs="Times New Roman"/>
          <w:sz w:val="24"/>
          <w:szCs w:val="24"/>
        </w:rPr>
        <w:t xml:space="preserve">Тираспольского городского </w:t>
      </w:r>
    </w:p>
    <w:p w:rsidR="00FF3E2A" w:rsidRDefault="0094215F" w:rsidP="00E752ED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E2A">
        <w:rPr>
          <w:rFonts w:ascii="Times New Roman" w:eastAsia="Times New Roman" w:hAnsi="Times New Roman" w:cs="Times New Roman"/>
          <w:sz w:val="24"/>
          <w:szCs w:val="24"/>
        </w:rPr>
        <w:t xml:space="preserve">Совета народных депутатов </w:t>
      </w:r>
    </w:p>
    <w:p w:rsidR="0094215F" w:rsidRDefault="00256083" w:rsidP="00E752ED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72016">
        <w:rPr>
          <w:rFonts w:ascii="Times New Roman" w:eastAsia="Times New Roman" w:hAnsi="Times New Roman" w:cs="Times New Roman"/>
          <w:sz w:val="24"/>
          <w:szCs w:val="24"/>
        </w:rPr>
        <w:t xml:space="preserve"> 45 </w:t>
      </w:r>
      <w:bookmarkStart w:id="0" w:name="_GoBack"/>
      <w:bookmarkEnd w:id="0"/>
      <w:r w:rsidR="006C4ABA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94215F" w:rsidRPr="00FF3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ABA">
        <w:rPr>
          <w:rFonts w:ascii="Times New Roman" w:eastAsia="Times New Roman" w:hAnsi="Times New Roman" w:cs="Times New Roman"/>
          <w:sz w:val="24"/>
          <w:szCs w:val="24"/>
        </w:rPr>
        <w:t>17 апреля</w:t>
      </w:r>
      <w:r w:rsidR="00D818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215F" w:rsidRPr="00FF3E2A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4215F" w:rsidRPr="00FF3E2A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</w:p>
    <w:p w:rsidR="00D51BE7" w:rsidRPr="00D36928" w:rsidRDefault="00D51BE7" w:rsidP="00D51B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92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36928">
        <w:rPr>
          <w:rFonts w:ascii="Times New Roman" w:hAnsi="Times New Roman" w:cs="Times New Roman"/>
          <w:sz w:val="24"/>
          <w:szCs w:val="24"/>
        </w:rPr>
        <w:t>Об  утверждении Муниципальной программы</w:t>
      </w:r>
    </w:p>
    <w:p w:rsidR="00D51BE7" w:rsidRPr="00256083" w:rsidRDefault="00D51BE7" w:rsidP="002560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928">
        <w:rPr>
          <w:rFonts w:ascii="Times New Roman" w:hAnsi="Times New Roman" w:cs="Times New Roman"/>
          <w:sz w:val="24"/>
          <w:szCs w:val="24"/>
        </w:rPr>
        <w:t xml:space="preserve">по исполнению </w:t>
      </w:r>
      <w:r w:rsidR="00256083">
        <w:rPr>
          <w:rFonts w:ascii="Times New Roman" w:hAnsi="Times New Roman" w:cs="Times New Roman"/>
          <w:sz w:val="24"/>
          <w:szCs w:val="24"/>
        </w:rPr>
        <w:t>наказов избирателей на 2025 год</w:t>
      </w:r>
      <w:r w:rsidRPr="00D3692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51BE7" w:rsidRDefault="00D51BE7" w:rsidP="00D51BE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215F" w:rsidRDefault="0094215F" w:rsidP="00E752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1BE7" w:rsidRDefault="001853BE" w:rsidP="00E752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</w:t>
      </w:r>
      <w:r w:rsidR="005A2FDC" w:rsidRPr="008E3FC8">
        <w:rPr>
          <w:rFonts w:ascii="Times New Roman" w:eastAsia="Times New Roman" w:hAnsi="Times New Roman" w:cs="Times New Roman"/>
          <w:b/>
          <w:sz w:val="24"/>
          <w:szCs w:val="24"/>
        </w:rPr>
        <w:t xml:space="preserve">ная программа </w:t>
      </w:r>
    </w:p>
    <w:p w:rsidR="005A2FDC" w:rsidRPr="00522165" w:rsidRDefault="005A2FDC" w:rsidP="00E752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C8">
        <w:rPr>
          <w:rFonts w:ascii="Times New Roman" w:eastAsia="Times New Roman" w:hAnsi="Times New Roman" w:cs="Times New Roman"/>
          <w:b/>
          <w:sz w:val="24"/>
          <w:szCs w:val="24"/>
        </w:rPr>
        <w:t>по исполнению</w:t>
      </w:r>
      <w:r w:rsidR="00D51B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2165">
        <w:rPr>
          <w:rFonts w:ascii="Times New Roman" w:eastAsia="Times New Roman" w:hAnsi="Times New Roman" w:cs="Times New Roman"/>
          <w:b/>
          <w:sz w:val="24"/>
          <w:szCs w:val="24"/>
        </w:rPr>
        <w:t>наказов избирателей на 202</w:t>
      </w:r>
      <w:r w:rsidR="0025608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2216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94215F" w:rsidRPr="00522165" w:rsidRDefault="0094215F" w:rsidP="00E752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835"/>
        <w:gridCol w:w="2836"/>
        <w:gridCol w:w="1008"/>
        <w:gridCol w:w="1686"/>
        <w:gridCol w:w="3685"/>
      </w:tblGrid>
      <w:tr w:rsidR="00E93204" w:rsidRPr="00522165" w:rsidTr="00B14A1E">
        <w:trPr>
          <w:trHeight w:val="650"/>
          <w:jc w:val="center"/>
        </w:trPr>
        <w:tc>
          <w:tcPr>
            <w:tcW w:w="2550" w:type="dxa"/>
            <w:vMerge w:val="restart"/>
            <w:shd w:val="clear" w:color="auto" w:fill="FFFFFF" w:themeFill="background1"/>
            <w:vAlign w:val="center"/>
          </w:tcPr>
          <w:p w:rsidR="00E93204" w:rsidRPr="00522165" w:rsidRDefault="00E93204" w:rsidP="00E752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избирательного округа,</w:t>
            </w:r>
          </w:p>
          <w:p w:rsidR="00E93204" w:rsidRPr="00522165" w:rsidRDefault="00E93204" w:rsidP="00E752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депутат </w:t>
            </w:r>
          </w:p>
          <w:p w:rsidR="00E93204" w:rsidRPr="00522165" w:rsidRDefault="00E93204" w:rsidP="00E752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E93204" w:rsidRPr="00522165" w:rsidRDefault="00E93204" w:rsidP="00E752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Адрес, на котором необходимо выполнить работы по наказу </w:t>
            </w:r>
          </w:p>
        </w:tc>
        <w:tc>
          <w:tcPr>
            <w:tcW w:w="3844" w:type="dxa"/>
            <w:gridSpan w:val="2"/>
            <w:shd w:val="clear" w:color="auto" w:fill="FFFFFF" w:themeFill="background1"/>
            <w:vAlign w:val="center"/>
          </w:tcPr>
          <w:p w:rsidR="00E93204" w:rsidRPr="00522165" w:rsidRDefault="00E93204" w:rsidP="00E752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E93204" w:rsidRPr="00522165" w:rsidRDefault="00E93204" w:rsidP="00E752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реализации наказа</w:t>
            </w:r>
          </w:p>
        </w:tc>
        <w:tc>
          <w:tcPr>
            <w:tcW w:w="5371" w:type="dxa"/>
            <w:gridSpan w:val="2"/>
            <w:shd w:val="clear" w:color="auto" w:fill="FFFFFF" w:themeFill="background1"/>
            <w:vAlign w:val="center"/>
          </w:tcPr>
          <w:p w:rsidR="00E93204" w:rsidRPr="00522165" w:rsidRDefault="00E93204" w:rsidP="00E752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Необходимый</w:t>
            </w:r>
          </w:p>
          <w:p w:rsidR="00E93204" w:rsidRPr="00522165" w:rsidRDefault="00E93204" w:rsidP="00E752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средств</w:t>
            </w:r>
          </w:p>
        </w:tc>
      </w:tr>
      <w:tr w:rsidR="00E93204" w:rsidRPr="00522165" w:rsidTr="00B14A1E">
        <w:trPr>
          <w:trHeight w:val="849"/>
          <w:jc w:val="center"/>
        </w:trPr>
        <w:tc>
          <w:tcPr>
            <w:tcW w:w="2550" w:type="dxa"/>
            <w:vMerge/>
            <w:shd w:val="clear" w:color="auto" w:fill="FFFFFF" w:themeFill="background1"/>
          </w:tcPr>
          <w:p w:rsidR="00E93204" w:rsidRPr="00522165" w:rsidRDefault="00E93204" w:rsidP="00E752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93204" w:rsidRPr="00522165" w:rsidRDefault="00E93204" w:rsidP="00E752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:rsidR="00E93204" w:rsidRPr="00522165" w:rsidRDefault="00E93204" w:rsidP="00E752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008" w:type="dxa"/>
            <w:shd w:val="clear" w:color="auto" w:fill="FFFFFF" w:themeFill="background1"/>
          </w:tcPr>
          <w:p w:rsidR="00E93204" w:rsidRPr="00522165" w:rsidRDefault="00E93204" w:rsidP="00E752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исполнитель</w:t>
            </w:r>
          </w:p>
        </w:tc>
        <w:tc>
          <w:tcPr>
            <w:tcW w:w="1686" w:type="dxa"/>
            <w:shd w:val="clear" w:color="auto" w:fill="FFFFFF" w:themeFill="background1"/>
          </w:tcPr>
          <w:p w:rsidR="00E93204" w:rsidRPr="00522165" w:rsidRDefault="00E93204" w:rsidP="00E752ED">
            <w:pPr>
              <w:shd w:val="clear" w:color="auto" w:fill="FFFFFF" w:themeFill="background1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сумма,</w:t>
            </w:r>
          </w:p>
          <w:p w:rsidR="00E93204" w:rsidRPr="00522165" w:rsidRDefault="00E93204" w:rsidP="00E752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685" w:type="dxa"/>
            <w:shd w:val="clear" w:color="auto" w:fill="FFFFFF" w:themeFill="background1"/>
          </w:tcPr>
          <w:p w:rsidR="00E93204" w:rsidRPr="00522165" w:rsidRDefault="00E93204" w:rsidP="00E752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источник финансирования</w:t>
            </w:r>
          </w:p>
        </w:tc>
      </w:tr>
      <w:tr w:rsidR="00A13B49" w:rsidRPr="00522165" w:rsidTr="00B14A1E">
        <w:trPr>
          <w:trHeight w:val="84"/>
          <w:jc w:val="center"/>
        </w:trPr>
        <w:tc>
          <w:tcPr>
            <w:tcW w:w="2550" w:type="dxa"/>
            <w:vMerge w:val="restart"/>
            <w:shd w:val="clear" w:color="auto" w:fill="FFFFFF" w:themeFill="background1"/>
          </w:tcPr>
          <w:p w:rsidR="00A13B49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 № 1</w:t>
            </w:r>
          </w:p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Васильева В.М.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A13B49" w:rsidRDefault="00A13B49" w:rsidP="00A13B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2836" w:type="dxa"/>
            <w:shd w:val="clear" w:color="auto" w:fill="FFFFFF" w:themeFill="background1"/>
          </w:tcPr>
          <w:p w:rsidR="00A13B49" w:rsidRDefault="00A13B49" w:rsidP="00553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0A56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и установить </w:t>
            </w:r>
            <w:r w:rsidR="00553AB9">
              <w:rPr>
                <w:rFonts w:ascii="Times New Roman" w:hAnsi="Times New Roman" w:cs="Times New Roman"/>
                <w:sz w:val="24"/>
                <w:szCs w:val="24"/>
              </w:rPr>
              <w:t>мусорные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урны</w:t>
            </w:r>
          </w:p>
        </w:tc>
        <w:tc>
          <w:tcPr>
            <w:tcW w:w="1008" w:type="dxa"/>
            <w:vMerge w:val="restart"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shd w:val="clear" w:color="auto" w:fill="FFFFFF" w:themeFill="background1"/>
          </w:tcPr>
          <w:p w:rsidR="00A13B49" w:rsidRPr="00522165" w:rsidRDefault="00A13B49" w:rsidP="005A0B2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5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>Средства, поступившие от налога на содержание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социально-культурной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благоустройство территории</w:t>
            </w:r>
          </w:p>
        </w:tc>
      </w:tr>
      <w:tr w:rsidR="00A13B49" w:rsidRPr="00522165" w:rsidTr="00B14A1E">
        <w:trPr>
          <w:trHeight w:val="84"/>
          <w:jc w:val="center"/>
        </w:trPr>
        <w:tc>
          <w:tcPr>
            <w:tcW w:w="2550" w:type="dxa"/>
            <w:vMerge/>
            <w:shd w:val="clear" w:color="auto" w:fill="FFFFFF" w:themeFill="background1"/>
          </w:tcPr>
          <w:p w:rsidR="00A13B49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13B49" w:rsidRDefault="00A13B49" w:rsidP="00A13B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:rsidR="00A13B49" w:rsidRDefault="00A13B49" w:rsidP="00A13B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детских элементов</w:t>
            </w:r>
          </w:p>
        </w:tc>
        <w:tc>
          <w:tcPr>
            <w:tcW w:w="1008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FFFFFF" w:themeFill="background1"/>
          </w:tcPr>
          <w:p w:rsidR="00A13B49" w:rsidRPr="00522165" w:rsidRDefault="00A13B49" w:rsidP="005A0B2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B49" w:rsidRPr="00522165" w:rsidTr="00B14A1E">
        <w:trPr>
          <w:trHeight w:val="84"/>
          <w:jc w:val="center"/>
        </w:trPr>
        <w:tc>
          <w:tcPr>
            <w:tcW w:w="2550" w:type="dxa"/>
            <w:vMerge/>
            <w:shd w:val="clear" w:color="auto" w:fill="FFFFFF" w:themeFill="background1"/>
          </w:tcPr>
          <w:p w:rsidR="00A13B49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13B49" w:rsidRDefault="00A13B49" w:rsidP="00A13B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:rsidR="00A13B49" w:rsidRDefault="00A13B49" w:rsidP="006F56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0A56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и установить </w:t>
            </w:r>
            <w:r w:rsidR="006F56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ренажеры</w:t>
            </w:r>
          </w:p>
        </w:tc>
        <w:tc>
          <w:tcPr>
            <w:tcW w:w="1008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FFFFFF" w:themeFill="background1"/>
          </w:tcPr>
          <w:p w:rsidR="00A13B49" w:rsidRPr="00522165" w:rsidRDefault="00A13B49" w:rsidP="005A0B2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B49" w:rsidRPr="00522165" w:rsidTr="00B14A1E">
        <w:trPr>
          <w:trHeight w:val="84"/>
          <w:jc w:val="center"/>
        </w:trPr>
        <w:tc>
          <w:tcPr>
            <w:tcW w:w="2550" w:type="dxa"/>
            <w:vMerge/>
            <w:shd w:val="clear" w:color="auto" w:fill="FFFFFF" w:themeFill="background1"/>
          </w:tcPr>
          <w:p w:rsidR="00A13B49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13B49" w:rsidRDefault="00A13B49" w:rsidP="00A13B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:rsidR="00A13B49" w:rsidRDefault="00A13B49" w:rsidP="00553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0A56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и установить </w:t>
            </w:r>
            <w:r w:rsidR="006F56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камейк</w:t>
            </w:r>
            <w:r w:rsidR="00553A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спинкой</w:t>
            </w:r>
          </w:p>
        </w:tc>
        <w:tc>
          <w:tcPr>
            <w:tcW w:w="1008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FFFFFF" w:themeFill="background1"/>
          </w:tcPr>
          <w:p w:rsidR="00A13B49" w:rsidRPr="00522165" w:rsidRDefault="00A13B49" w:rsidP="005A0B2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B49" w:rsidRPr="00522165" w:rsidTr="00B14A1E">
        <w:trPr>
          <w:trHeight w:val="102"/>
          <w:jc w:val="center"/>
        </w:trPr>
        <w:tc>
          <w:tcPr>
            <w:tcW w:w="2550" w:type="dxa"/>
            <w:vMerge/>
            <w:shd w:val="clear" w:color="auto" w:fill="FFFFFF" w:themeFill="background1"/>
          </w:tcPr>
          <w:p w:rsidR="00A13B49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13B49" w:rsidRDefault="00A13B49" w:rsidP="00A13B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:rsidR="00A13B49" w:rsidRDefault="00A13B49" w:rsidP="006F56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0A56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и установить </w:t>
            </w:r>
            <w:r w:rsidR="006F56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граждение</w:t>
            </w:r>
          </w:p>
        </w:tc>
        <w:tc>
          <w:tcPr>
            <w:tcW w:w="1008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FFFFFF" w:themeFill="background1"/>
          </w:tcPr>
          <w:p w:rsidR="00A13B49" w:rsidRPr="00522165" w:rsidRDefault="00A13B49" w:rsidP="005A0B2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B49" w:rsidRPr="00522165" w:rsidTr="00B14A1E">
        <w:trPr>
          <w:trHeight w:val="102"/>
          <w:jc w:val="center"/>
        </w:trPr>
        <w:tc>
          <w:tcPr>
            <w:tcW w:w="2550" w:type="dxa"/>
            <w:vMerge/>
            <w:shd w:val="clear" w:color="auto" w:fill="FFFFFF" w:themeFill="background1"/>
          </w:tcPr>
          <w:p w:rsidR="00A13B49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13B49" w:rsidRDefault="00A13B49" w:rsidP="00A13B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:rsidR="00A13B49" w:rsidRDefault="00A13B49" w:rsidP="006F56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56B0">
              <w:rPr>
                <w:rFonts w:ascii="Times New Roman" w:hAnsi="Times New Roman" w:cs="Times New Roman"/>
                <w:sz w:val="24"/>
                <w:szCs w:val="24"/>
              </w:rPr>
              <w:t>Изготовить и установить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етские игровые элементы</w:t>
            </w:r>
          </w:p>
        </w:tc>
        <w:tc>
          <w:tcPr>
            <w:tcW w:w="1008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FFFFFF" w:themeFill="background1"/>
          </w:tcPr>
          <w:p w:rsidR="00A13B49" w:rsidRPr="00522165" w:rsidRDefault="00A13B49" w:rsidP="005A0B2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F6" w:rsidRPr="00522165" w:rsidTr="00B14A1E">
        <w:trPr>
          <w:trHeight w:val="265"/>
          <w:jc w:val="center"/>
        </w:trPr>
        <w:tc>
          <w:tcPr>
            <w:tcW w:w="2550" w:type="dxa"/>
            <w:shd w:val="clear" w:color="auto" w:fill="FFFFFF" w:themeFill="background1"/>
          </w:tcPr>
          <w:p w:rsidR="008677F6" w:rsidRDefault="008677F6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 №5</w:t>
            </w:r>
          </w:p>
          <w:p w:rsidR="008677F6" w:rsidRPr="00522165" w:rsidRDefault="008677F6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Большаков А.А.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677F6" w:rsidRDefault="008677F6" w:rsidP="00A13B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2836" w:type="dxa"/>
            <w:shd w:val="clear" w:color="auto" w:fill="FFFFFF" w:themeFill="background1"/>
          </w:tcPr>
          <w:p w:rsidR="008677F6" w:rsidRDefault="008677F6" w:rsidP="00A13B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Благоустройство</w:t>
            </w:r>
            <w:r w:rsidR="00B14A1E">
              <w:rPr>
                <w:rFonts w:ascii="Times New Roman" w:hAnsi="Times New Roman" w:cs="Times New Roman"/>
                <w:sz w:val="24"/>
                <w:szCs w:val="24"/>
              </w:rPr>
              <w:t xml:space="preserve"> придомовых территорий, </w:t>
            </w:r>
            <w:r w:rsidR="00B14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ремонты жилфонда по округу</w:t>
            </w:r>
          </w:p>
        </w:tc>
        <w:tc>
          <w:tcPr>
            <w:tcW w:w="1008" w:type="dxa"/>
            <w:shd w:val="clear" w:color="auto" w:fill="FFFFFF" w:themeFill="background1"/>
          </w:tcPr>
          <w:p w:rsidR="008677F6" w:rsidRPr="00522165" w:rsidRDefault="008677F6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8677F6" w:rsidRPr="00522165" w:rsidRDefault="00B14A1E" w:rsidP="005A0B2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65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3685" w:type="dxa"/>
            <w:shd w:val="clear" w:color="auto" w:fill="FFFFFF" w:themeFill="background1"/>
          </w:tcPr>
          <w:p w:rsidR="008677F6" w:rsidRPr="00522165" w:rsidRDefault="00B14A1E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поступившие от налога на содержание жилищного </w:t>
            </w:r>
            <w:r w:rsidRPr="00522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социально-культурной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благоустройство территории</w:t>
            </w:r>
          </w:p>
        </w:tc>
      </w:tr>
      <w:tr w:rsidR="00481400" w:rsidRPr="00522165" w:rsidTr="0089305D">
        <w:trPr>
          <w:trHeight w:val="265"/>
          <w:jc w:val="center"/>
        </w:trPr>
        <w:tc>
          <w:tcPr>
            <w:tcW w:w="2550" w:type="dxa"/>
            <w:shd w:val="clear" w:color="auto" w:fill="FFFFFF" w:themeFill="background1"/>
            <w:vAlign w:val="center"/>
          </w:tcPr>
          <w:p w:rsidR="00481400" w:rsidRPr="00C10032" w:rsidRDefault="00481400" w:rsidP="0048140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100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ИО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  <w:p w:rsidR="00481400" w:rsidRPr="00445196" w:rsidRDefault="00481400" w:rsidP="005A0B2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Ганенк</w:t>
            </w:r>
            <w:r w:rsidR="005A0B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И.П</w:t>
            </w:r>
            <w:r w:rsidRPr="00C100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1400" w:rsidRPr="00B778B4" w:rsidRDefault="00481400" w:rsidP="0048140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границах округа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="00481400" w:rsidRPr="00822462" w:rsidRDefault="00481400" w:rsidP="0048140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-устройство тротуаров и ремонт дорожного покрытия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:rsidR="00481400" w:rsidRPr="002375A4" w:rsidRDefault="00481400" w:rsidP="00481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«Тирстроймеханизация»</w:t>
            </w:r>
          </w:p>
        </w:tc>
        <w:tc>
          <w:tcPr>
            <w:tcW w:w="1686" w:type="dxa"/>
            <w:shd w:val="clear" w:color="auto" w:fill="FFFFFF" w:themeFill="background1"/>
            <w:vAlign w:val="center"/>
          </w:tcPr>
          <w:p w:rsidR="00481400" w:rsidRPr="002375A4" w:rsidRDefault="00481400" w:rsidP="005A0B2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100 000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481400" w:rsidRPr="002375A4" w:rsidRDefault="00481400" w:rsidP="0048140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Средства, поступившие от налога на содержание жилищного фонда, объектов социально-культурной сферы и благоустройство территории</w:t>
            </w:r>
          </w:p>
        </w:tc>
      </w:tr>
      <w:tr w:rsidR="00A13B49" w:rsidRPr="00522165" w:rsidTr="00B14A1E">
        <w:trPr>
          <w:trHeight w:val="265"/>
          <w:jc w:val="center"/>
        </w:trPr>
        <w:tc>
          <w:tcPr>
            <w:tcW w:w="2550" w:type="dxa"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2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8</w:t>
            </w:r>
          </w:p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Витика И.М.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3B49" w:rsidRPr="00522165" w:rsidRDefault="00A13B49" w:rsidP="00A13B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2836" w:type="dxa"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>Выполнить ремонт внутридомовых и внутриквартальных территорий</w:t>
            </w:r>
          </w:p>
        </w:tc>
        <w:tc>
          <w:tcPr>
            <w:tcW w:w="1008" w:type="dxa"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A13B49" w:rsidRPr="00522165" w:rsidRDefault="00A13B49" w:rsidP="005A0B2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5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3685" w:type="dxa"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>Средства, поступившие от налога на содержание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социально-культурной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благоустройство территории</w:t>
            </w:r>
          </w:p>
        </w:tc>
      </w:tr>
      <w:tr w:rsidR="00A13B49" w:rsidRPr="00522165" w:rsidTr="00B14A1E">
        <w:trPr>
          <w:trHeight w:val="140"/>
          <w:jc w:val="center"/>
        </w:trPr>
        <w:tc>
          <w:tcPr>
            <w:tcW w:w="2550" w:type="dxa"/>
            <w:vMerge w:val="restart"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 № 11</w:t>
            </w:r>
          </w:p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Жарков Д.А</w:t>
            </w:r>
            <w:r w:rsidRPr="00522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3B49" w:rsidRDefault="00A13B49" w:rsidP="00A13B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Космонавтов, д. 16/4</w:t>
            </w:r>
          </w:p>
        </w:tc>
        <w:tc>
          <w:tcPr>
            <w:tcW w:w="2836" w:type="dxa"/>
            <w:shd w:val="clear" w:color="auto" w:fill="FFFFFF" w:themeFill="background1"/>
          </w:tcPr>
          <w:p w:rsidR="00A13B49" w:rsidRDefault="00A13B49" w:rsidP="00A13B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2</w:t>
            </w:r>
            <w:r w:rsidR="0051047F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подъезда</w:t>
            </w:r>
          </w:p>
        </w:tc>
        <w:tc>
          <w:tcPr>
            <w:tcW w:w="1008" w:type="dxa"/>
            <w:vMerge w:val="restart"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65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>Средства, поступившие от налога на содержание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социально-культурной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благоустройство территории</w:t>
            </w:r>
          </w:p>
        </w:tc>
      </w:tr>
      <w:tr w:rsidR="00A13B49" w:rsidRPr="00522165" w:rsidTr="00B14A1E">
        <w:trPr>
          <w:trHeight w:val="140"/>
          <w:jc w:val="center"/>
        </w:trPr>
        <w:tc>
          <w:tcPr>
            <w:tcW w:w="2550" w:type="dxa"/>
            <w:vMerge/>
            <w:shd w:val="clear" w:color="auto" w:fill="FFFFFF" w:themeFill="background1"/>
          </w:tcPr>
          <w:p w:rsidR="00A13B49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3B49" w:rsidRDefault="00A13B49" w:rsidP="00A13B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Космонавтов, д. 27</w:t>
            </w:r>
          </w:p>
        </w:tc>
        <w:tc>
          <w:tcPr>
            <w:tcW w:w="2836" w:type="dxa"/>
            <w:shd w:val="clear" w:color="auto" w:fill="FFFFFF" w:themeFill="background1"/>
          </w:tcPr>
          <w:p w:rsidR="00A13B49" w:rsidRDefault="00A13B49" w:rsidP="00A13B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подъезда</w:t>
            </w:r>
          </w:p>
        </w:tc>
        <w:tc>
          <w:tcPr>
            <w:tcW w:w="1008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B49" w:rsidRPr="00522165" w:rsidTr="00B14A1E">
        <w:trPr>
          <w:trHeight w:val="140"/>
          <w:jc w:val="center"/>
        </w:trPr>
        <w:tc>
          <w:tcPr>
            <w:tcW w:w="2550" w:type="dxa"/>
            <w:vMerge/>
            <w:shd w:val="clear" w:color="auto" w:fill="FFFFFF" w:themeFill="background1"/>
          </w:tcPr>
          <w:p w:rsidR="00A13B49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3B49" w:rsidRDefault="00A13B49" w:rsidP="00A13B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Космонавтов, д. 37</w:t>
            </w:r>
          </w:p>
        </w:tc>
        <w:tc>
          <w:tcPr>
            <w:tcW w:w="2836" w:type="dxa"/>
            <w:shd w:val="clear" w:color="auto" w:fill="FFFFFF" w:themeFill="background1"/>
          </w:tcPr>
          <w:p w:rsidR="00A13B49" w:rsidRDefault="00A13B49" w:rsidP="00A13B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подъезда</w:t>
            </w:r>
          </w:p>
        </w:tc>
        <w:tc>
          <w:tcPr>
            <w:tcW w:w="1008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B49" w:rsidRPr="00522165" w:rsidTr="00B14A1E">
        <w:trPr>
          <w:trHeight w:val="140"/>
          <w:jc w:val="center"/>
        </w:trPr>
        <w:tc>
          <w:tcPr>
            <w:tcW w:w="2550" w:type="dxa"/>
            <w:vMerge w:val="restart"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 № 12</w:t>
            </w:r>
          </w:p>
          <w:p w:rsidR="00A13B49" w:rsidRPr="00522165" w:rsidRDefault="00A13B49" w:rsidP="006A15B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Киреу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1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.И.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3B49" w:rsidRDefault="00A13B49" w:rsidP="00A13B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пер. Чкалова, д. 50</w:t>
            </w:r>
          </w:p>
        </w:tc>
        <w:tc>
          <w:tcPr>
            <w:tcW w:w="2836" w:type="dxa"/>
            <w:shd w:val="clear" w:color="auto" w:fill="FFFFFF" w:themeFill="background1"/>
          </w:tcPr>
          <w:p w:rsidR="00A13B49" w:rsidRDefault="00A13B49" w:rsidP="00A13B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4</w:t>
            </w:r>
            <w:r w:rsidR="0051047F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подъезда</w:t>
            </w:r>
          </w:p>
        </w:tc>
        <w:tc>
          <w:tcPr>
            <w:tcW w:w="1008" w:type="dxa"/>
            <w:vMerge w:val="restart"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65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>Средства, поступившие от налога на содержание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социально-культурной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благоустройство территории</w:t>
            </w:r>
          </w:p>
        </w:tc>
      </w:tr>
      <w:tr w:rsidR="00A13B49" w:rsidRPr="00522165" w:rsidTr="00B14A1E">
        <w:trPr>
          <w:trHeight w:val="140"/>
          <w:jc w:val="center"/>
        </w:trPr>
        <w:tc>
          <w:tcPr>
            <w:tcW w:w="2550" w:type="dxa"/>
            <w:vMerge/>
            <w:shd w:val="clear" w:color="auto" w:fill="FFFFFF" w:themeFill="background1"/>
          </w:tcPr>
          <w:p w:rsidR="00A13B49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3B49" w:rsidRDefault="00A13B49" w:rsidP="00A13B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Космонавтов, д. 32</w:t>
            </w:r>
          </w:p>
        </w:tc>
        <w:tc>
          <w:tcPr>
            <w:tcW w:w="2836" w:type="dxa"/>
            <w:shd w:val="clear" w:color="auto" w:fill="FFFFFF" w:themeFill="background1"/>
          </w:tcPr>
          <w:p w:rsidR="00A13B49" w:rsidRDefault="00A13B49" w:rsidP="00A13B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4</w:t>
            </w:r>
            <w:r w:rsidR="0051047F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подъезда</w:t>
            </w:r>
          </w:p>
        </w:tc>
        <w:tc>
          <w:tcPr>
            <w:tcW w:w="1008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B49" w:rsidRPr="00522165" w:rsidTr="00B14A1E">
        <w:trPr>
          <w:trHeight w:val="140"/>
          <w:jc w:val="center"/>
        </w:trPr>
        <w:tc>
          <w:tcPr>
            <w:tcW w:w="2550" w:type="dxa"/>
            <w:vMerge/>
            <w:shd w:val="clear" w:color="auto" w:fill="FFFFFF" w:themeFill="background1"/>
          </w:tcPr>
          <w:p w:rsidR="00A13B49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3B49" w:rsidRDefault="00A13B49" w:rsidP="00A13B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пер. Чкалова, д. 48</w:t>
            </w:r>
          </w:p>
        </w:tc>
        <w:tc>
          <w:tcPr>
            <w:tcW w:w="2836" w:type="dxa"/>
            <w:shd w:val="clear" w:color="auto" w:fill="FFFFFF" w:themeFill="background1"/>
          </w:tcPr>
          <w:p w:rsidR="00A13B49" w:rsidRDefault="00A13B49" w:rsidP="00A13B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1</w:t>
            </w:r>
            <w:r w:rsidR="0051047F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подъезда</w:t>
            </w:r>
          </w:p>
        </w:tc>
        <w:tc>
          <w:tcPr>
            <w:tcW w:w="1008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72A" w:rsidRPr="00522165" w:rsidTr="00514C36">
        <w:trPr>
          <w:trHeight w:val="140"/>
          <w:jc w:val="center"/>
        </w:trPr>
        <w:tc>
          <w:tcPr>
            <w:tcW w:w="2550" w:type="dxa"/>
            <w:shd w:val="clear" w:color="auto" w:fill="FFFFFF" w:themeFill="background1"/>
            <w:vAlign w:val="center"/>
          </w:tcPr>
          <w:p w:rsidR="0040672A" w:rsidRPr="00C10032" w:rsidRDefault="0040672A" w:rsidP="0040672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100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ИО № 13</w:t>
            </w:r>
          </w:p>
          <w:p w:rsidR="0040672A" w:rsidRPr="00445196" w:rsidRDefault="0040672A" w:rsidP="0040672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0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Вечтомова Р.А.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0672A" w:rsidRPr="00B778B4" w:rsidRDefault="0040672A" w:rsidP="0040672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9 января, 61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="0040672A" w:rsidRPr="00822462" w:rsidRDefault="0040672A" w:rsidP="0040672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>Выполнить ремонт внутридомовых и внутриквартальных территорий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:rsidR="0040672A" w:rsidRPr="002375A4" w:rsidRDefault="0040672A" w:rsidP="00406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  <w:vAlign w:val="center"/>
          </w:tcPr>
          <w:p w:rsidR="0040672A" w:rsidRPr="002375A4" w:rsidRDefault="0040672A" w:rsidP="0040672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100 000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40672A" w:rsidRPr="002375A4" w:rsidRDefault="0040672A" w:rsidP="0040672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Средства, поступившие от налога на содержание жилищного фонда, объектов социально-культурной сферы и благоустройство территории</w:t>
            </w:r>
          </w:p>
        </w:tc>
      </w:tr>
      <w:tr w:rsidR="00A13B49" w:rsidRPr="00522165" w:rsidTr="00B14A1E">
        <w:trPr>
          <w:trHeight w:val="140"/>
          <w:jc w:val="center"/>
        </w:trPr>
        <w:tc>
          <w:tcPr>
            <w:tcW w:w="2550" w:type="dxa"/>
            <w:vMerge w:val="restart"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 № 16</w:t>
            </w:r>
          </w:p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Соболева Е.И.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3B49" w:rsidRDefault="00A13B49" w:rsidP="00A13B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Ларионова, д. 35</w:t>
            </w:r>
          </w:p>
        </w:tc>
        <w:tc>
          <w:tcPr>
            <w:tcW w:w="2836" w:type="dxa"/>
            <w:shd w:val="clear" w:color="auto" w:fill="FFFFFF" w:themeFill="background1"/>
          </w:tcPr>
          <w:p w:rsidR="00A13B49" w:rsidRDefault="00A13B49" w:rsidP="00A13B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провести работы по установке напольной плитки на площадке в подъезде первого этажа;</w:t>
            </w:r>
          </w:p>
        </w:tc>
        <w:tc>
          <w:tcPr>
            <w:tcW w:w="1008" w:type="dxa"/>
            <w:vMerge w:val="restart"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65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>Средства, поступившие от налога на содержание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социально-культурной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благоустройство территории</w:t>
            </w:r>
          </w:p>
        </w:tc>
      </w:tr>
      <w:tr w:rsidR="00A13B49" w:rsidRPr="00522165" w:rsidTr="00B14A1E">
        <w:trPr>
          <w:trHeight w:val="140"/>
          <w:jc w:val="center"/>
        </w:trPr>
        <w:tc>
          <w:tcPr>
            <w:tcW w:w="2550" w:type="dxa"/>
            <w:vMerge/>
            <w:shd w:val="clear" w:color="auto" w:fill="FFFFFF" w:themeFill="background1"/>
          </w:tcPr>
          <w:p w:rsidR="00A13B49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3B49" w:rsidRDefault="00A13B49" w:rsidP="00A13B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Ларионова, д. 37</w:t>
            </w:r>
          </w:p>
        </w:tc>
        <w:tc>
          <w:tcPr>
            <w:tcW w:w="2836" w:type="dxa"/>
            <w:shd w:val="clear" w:color="auto" w:fill="FFFFFF" w:themeFill="background1"/>
          </w:tcPr>
          <w:p w:rsidR="00A13B49" w:rsidRDefault="00A13B49" w:rsidP="00A13B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и установить оградительную конструкцию при входе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подъезд</w:t>
            </w:r>
            <w:r w:rsidR="00F019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2, 3 (экран);</w:t>
            </w:r>
          </w:p>
          <w:p w:rsidR="005141CA" w:rsidRDefault="005141CA" w:rsidP="00A13B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B49" w:rsidRDefault="00A13B49" w:rsidP="00A13B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1</w:t>
            </w:r>
            <w:r w:rsidR="00F019B2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подъезда;</w:t>
            </w:r>
          </w:p>
          <w:p w:rsidR="005141CA" w:rsidRDefault="005141CA" w:rsidP="00A13B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B49" w:rsidRDefault="00A13B49" w:rsidP="00A13B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2, 3 подъезда (первый этаж);</w:t>
            </w:r>
          </w:p>
        </w:tc>
        <w:tc>
          <w:tcPr>
            <w:tcW w:w="1008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B49" w:rsidRPr="00522165" w:rsidTr="00B14A1E">
        <w:trPr>
          <w:trHeight w:val="140"/>
          <w:jc w:val="center"/>
        </w:trPr>
        <w:tc>
          <w:tcPr>
            <w:tcW w:w="2550" w:type="dxa"/>
            <w:vMerge/>
            <w:shd w:val="clear" w:color="auto" w:fill="FFFFFF" w:themeFill="background1"/>
          </w:tcPr>
          <w:p w:rsidR="00A13B49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3B49" w:rsidRDefault="00A13B49" w:rsidP="00A13B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Ларионова, д. 41</w:t>
            </w:r>
          </w:p>
        </w:tc>
        <w:tc>
          <w:tcPr>
            <w:tcW w:w="2836" w:type="dxa"/>
            <w:shd w:val="clear" w:color="auto" w:fill="FFFFFF" w:themeFill="background1"/>
          </w:tcPr>
          <w:p w:rsidR="00A13B49" w:rsidRDefault="00A13B49" w:rsidP="00A13B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1</w:t>
            </w:r>
            <w:r w:rsidR="00F019B2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подъезда;</w:t>
            </w:r>
          </w:p>
        </w:tc>
        <w:tc>
          <w:tcPr>
            <w:tcW w:w="1008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B49" w:rsidRPr="00522165" w:rsidTr="00B14A1E">
        <w:trPr>
          <w:trHeight w:val="429"/>
          <w:jc w:val="center"/>
        </w:trPr>
        <w:tc>
          <w:tcPr>
            <w:tcW w:w="2550" w:type="dxa"/>
            <w:vMerge w:val="restart"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2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17</w:t>
            </w:r>
          </w:p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Фалалеева В.В.</w:t>
            </w:r>
          </w:p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13B49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Манойлова, д. 54</w:t>
            </w:r>
          </w:p>
          <w:p w:rsidR="00A13B49" w:rsidRPr="00D05CF7" w:rsidRDefault="00A13B49" w:rsidP="00A13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:rsidR="00A13B49" w:rsidRPr="00522165" w:rsidRDefault="00553AB9" w:rsidP="00A13B49">
            <w:pPr>
              <w:pStyle w:val="33"/>
              <w:shd w:val="clear" w:color="auto" w:fill="auto"/>
              <w:spacing w:after="0" w:line="293" w:lineRule="exact"/>
              <w:ind w:left="20" w:right="40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13B49">
              <w:rPr>
                <w:sz w:val="24"/>
                <w:szCs w:val="24"/>
              </w:rPr>
              <w:t xml:space="preserve">Выполнить ремонт дворовых и внутриквартальных проездов и тротуаров </w:t>
            </w:r>
          </w:p>
          <w:p w:rsidR="00A13B49" w:rsidRPr="00522165" w:rsidRDefault="00A13B49" w:rsidP="00A13B49">
            <w:pPr>
              <w:pStyle w:val="33"/>
              <w:shd w:val="clear" w:color="auto" w:fill="auto"/>
              <w:spacing w:after="0" w:line="293" w:lineRule="exact"/>
              <w:ind w:left="20" w:right="4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vMerge w:val="restart"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 «Тирстроймеханизация»</w:t>
            </w:r>
          </w:p>
        </w:tc>
        <w:tc>
          <w:tcPr>
            <w:tcW w:w="1686" w:type="dxa"/>
            <w:vMerge w:val="restart"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5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>Средства, поступившие от налога на содержание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социально-культурной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благоустройство территории</w:t>
            </w:r>
          </w:p>
        </w:tc>
      </w:tr>
      <w:tr w:rsidR="00A13B49" w:rsidRPr="00522165" w:rsidTr="00B14A1E">
        <w:trPr>
          <w:trHeight w:val="429"/>
          <w:jc w:val="center"/>
        </w:trPr>
        <w:tc>
          <w:tcPr>
            <w:tcW w:w="2550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д.124 и д.135</w:t>
            </w:r>
          </w:p>
        </w:tc>
        <w:tc>
          <w:tcPr>
            <w:tcW w:w="2836" w:type="dxa"/>
            <w:shd w:val="clear" w:color="auto" w:fill="FFFFFF" w:themeFill="background1"/>
          </w:tcPr>
          <w:p w:rsidR="00A13B49" w:rsidRPr="00522165" w:rsidRDefault="00A13B49" w:rsidP="00A13B49">
            <w:pPr>
              <w:pStyle w:val="33"/>
              <w:shd w:val="clear" w:color="auto" w:fill="auto"/>
              <w:spacing w:after="0" w:line="293" w:lineRule="exact"/>
              <w:ind w:left="20" w:right="40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ремонт дворовых и внутриквартальных проездов и тротуаров </w:t>
            </w:r>
          </w:p>
          <w:p w:rsidR="00A13B49" w:rsidRPr="00522165" w:rsidRDefault="00A13B49" w:rsidP="00A13B49">
            <w:pPr>
              <w:pStyle w:val="33"/>
              <w:shd w:val="clear" w:color="auto" w:fill="auto"/>
              <w:spacing w:after="0" w:line="293" w:lineRule="exact"/>
              <w:ind w:left="20" w:right="4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E97" w:rsidRPr="00522165" w:rsidTr="00B14A1E">
        <w:trPr>
          <w:trHeight w:hRule="exact" w:val="1391"/>
          <w:jc w:val="center"/>
        </w:trPr>
        <w:tc>
          <w:tcPr>
            <w:tcW w:w="2550" w:type="dxa"/>
            <w:shd w:val="clear" w:color="auto" w:fill="FFFFFF" w:themeFill="background1"/>
          </w:tcPr>
          <w:p w:rsidR="007D2E97" w:rsidRDefault="007D2E97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 № 18</w:t>
            </w:r>
          </w:p>
          <w:p w:rsidR="007D2E97" w:rsidRPr="00522165" w:rsidRDefault="007D2E97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Ройман К.В.</w:t>
            </w:r>
          </w:p>
        </w:tc>
        <w:tc>
          <w:tcPr>
            <w:tcW w:w="2835" w:type="dxa"/>
            <w:shd w:val="clear" w:color="auto" w:fill="FFFFFF" w:themeFill="background1"/>
          </w:tcPr>
          <w:p w:rsidR="007D2E97" w:rsidRPr="00522165" w:rsidRDefault="007D2E97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9 Января д. 200</w:t>
            </w:r>
          </w:p>
        </w:tc>
        <w:tc>
          <w:tcPr>
            <w:tcW w:w="2836" w:type="dxa"/>
            <w:shd w:val="clear" w:color="auto" w:fill="FFFFFF" w:themeFill="background1"/>
          </w:tcPr>
          <w:p w:rsidR="007D2E97" w:rsidRDefault="00843E33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Произвести ремонт подъезда, отмостки дома</w:t>
            </w:r>
          </w:p>
        </w:tc>
        <w:tc>
          <w:tcPr>
            <w:tcW w:w="1008" w:type="dxa"/>
            <w:shd w:val="clear" w:color="auto" w:fill="FFFFFF" w:themeFill="background1"/>
          </w:tcPr>
          <w:p w:rsidR="007D2E97" w:rsidRPr="00E119AB" w:rsidRDefault="007D2E97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7D2E97" w:rsidRPr="00522165" w:rsidRDefault="00843E33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100 000 </w:t>
            </w:r>
          </w:p>
        </w:tc>
        <w:tc>
          <w:tcPr>
            <w:tcW w:w="3685" w:type="dxa"/>
            <w:shd w:val="clear" w:color="auto" w:fill="FFFFFF" w:themeFill="background1"/>
          </w:tcPr>
          <w:p w:rsidR="007D2E97" w:rsidRPr="00522165" w:rsidRDefault="00843E33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>Средства, поступившие от налога на содержание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социально-культурной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благоустройство территории</w:t>
            </w:r>
          </w:p>
        </w:tc>
      </w:tr>
      <w:tr w:rsidR="00A13B49" w:rsidRPr="00522165" w:rsidTr="00B14A1E">
        <w:trPr>
          <w:trHeight w:hRule="exact" w:val="621"/>
          <w:jc w:val="center"/>
        </w:trPr>
        <w:tc>
          <w:tcPr>
            <w:tcW w:w="2550" w:type="dxa"/>
            <w:vMerge w:val="restart"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2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20</w:t>
            </w:r>
          </w:p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Кло</w:t>
            </w:r>
            <w:r w:rsidRPr="0052216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ч</w:t>
            </w:r>
            <w:r w:rsidRPr="00522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ков К.С.</w:t>
            </w:r>
          </w:p>
        </w:tc>
        <w:tc>
          <w:tcPr>
            <w:tcW w:w="2835" w:type="dxa"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Мира д. 50/10</w:t>
            </w:r>
          </w:p>
        </w:tc>
        <w:tc>
          <w:tcPr>
            <w:tcW w:w="2836" w:type="dxa"/>
            <w:shd w:val="clear" w:color="auto" w:fill="FFFFFF" w:themeFill="background1"/>
          </w:tcPr>
          <w:p w:rsidR="00A13B49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Ремонт </w:t>
            </w: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>подъездов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3B49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A13B49" w:rsidRPr="00E119AB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22165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>Средства, поступившие от налога на содержание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социально-культурной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благоустройство территории</w:t>
            </w:r>
          </w:p>
        </w:tc>
      </w:tr>
      <w:tr w:rsidR="00A13B49" w:rsidRPr="00522165" w:rsidTr="00B14A1E">
        <w:trPr>
          <w:trHeight w:val="429"/>
          <w:jc w:val="center"/>
        </w:trPr>
        <w:tc>
          <w:tcPr>
            <w:tcW w:w="2550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2836" w:type="dxa"/>
            <w:shd w:val="clear" w:color="auto" w:fill="FFFFFF" w:themeFill="background1"/>
          </w:tcPr>
          <w:p w:rsidR="00A13B49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Изготовить и установить скамейки;</w:t>
            </w:r>
          </w:p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A13B49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B49" w:rsidRPr="00522165" w:rsidTr="00B14A1E">
        <w:trPr>
          <w:trHeight w:val="429"/>
          <w:jc w:val="center"/>
        </w:trPr>
        <w:tc>
          <w:tcPr>
            <w:tcW w:w="2550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 xml:space="preserve"> 50/20-22</w:t>
            </w:r>
          </w:p>
        </w:tc>
        <w:tc>
          <w:tcPr>
            <w:tcW w:w="2836" w:type="dxa"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Забетонировать </w:t>
            </w: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>парковочны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</w:tc>
        <w:tc>
          <w:tcPr>
            <w:tcW w:w="1008" w:type="dxa"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B49" w:rsidRPr="00522165" w:rsidTr="00B14A1E">
        <w:trPr>
          <w:trHeight w:val="429"/>
          <w:jc w:val="center"/>
        </w:trPr>
        <w:tc>
          <w:tcPr>
            <w:tcW w:w="2550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округа </w:t>
            </w:r>
          </w:p>
        </w:tc>
        <w:tc>
          <w:tcPr>
            <w:tcW w:w="2836" w:type="dxa"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Изготовить и установить остановки общественного транспорта;</w:t>
            </w:r>
          </w:p>
        </w:tc>
        <w:tc>
          <w:tcPr>
            <w:tcW w:w="1008" w:type="dxa"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B49" w:rsidRPr="00522165" w:rsidTr="00B14A1E">
        <w:trPr>
          <w:trHeight w:val="429"/>
          <w:jc w:val="center"/>
        </w:trPr>
        <w:tc>
          <w:tcPr>
            <w:tcW w:w="2550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>ул. Мира, д. 50/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6" w:type="dxa"/>
            <w:shd w:val="clear" w:color="auto" w:fill="FFFFFF" w:themeFill="background1"/>
          </w:tcPr>
          <w:p w:rsidR="00A13B49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Изготовить и установить песочницы;</w:t>
            </w:r>
          </w:p>
          <w:p w:rsidR="00A13B49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Изготовление и установка ограждение вокруг клумбы;</w:t>
            </w:r>
          </w:p>
        </w:tc>
        <w:tc>
          <w:tcPr>
            <w:tcW w:w="1008" w:type="dxa"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B49" w:rsidRPr="00522165" w:rsidTr="00B14A1E">
        <w:trPr>
          <w:trHeight w:val="429"/>
          <w:jc w:val="center"/>
        </w:trPr>
        <w:tc>
          <w:tcPr>
            <w:tcW w:w="2550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13B49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Одесская 49</w:t>
            </w:r>
          </w:p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Изготовление и установка ограждение вокруг клумбы;</w:t>
            </w:r>
          </w:p>
        </w:tc>
        <w:tc>
          <w:tcPr>
            <w:tcW w:w="1008" w:type="dxa"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A13B49" w:rsidRPr="00522165" w:rsidRDefault="00A13B49" w:rsidP="00A13B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6C4" w:rsidRPr="00522165" w:rsidTr="00B14A1E">
        <w:trPr>
          <w:trHeight w:val="630"/>
          <w:jc w:val="center"/>
        </w:trPr>
        <w:tc>
          <w:tcPr>
            <w:tcW w:w="2550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 д. 50/20</w:t>
            </w:r>
          </w:p>
        </w:tc>
        <w:tc>
          <w:tcPr>
            <w:tcW w:w="2836" w:type="dxa"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Изготовить и установить песочницы;</w:t>
            </w:r>
          </w:p>
        </w:tc>
        <w:tc>
          <w:tcPr>
            <w:tcW w:w="1008" w:type="dxa"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6C4" w:rsidRPr="00522165" w:rsidTr="00B14A1E">
        <w:trPr>
          <w:trHeight w:val="627"/>
          <w:jc w:val="center"/>
        </w:trPr>
        <w:tc>
          <w:tcPr>
            <w:tcW w:w="2550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816C4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Полецкого, д. 28</w:t>
            </w:r>
          </w:p>
        </w:tc>
        <w:tc>
          <w:tcPr>
            <w:tcW w:w="2836" w:type="dxa"/>
            <w:shd w:val="clear" w:color="auto" w:fill="FFFFFF" w:themeFill="background1"/>
          </w:tcPr>
          <w:p w:rsidR="00C816C4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подъездов;</w:t>
            </w:r>
          </w:p>
        </w:tc>
        <w:tc>
          <w:tcPr>
            <w:tcW w:w="1008" w:type="dxa"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6C4" w:rsidRPr="00522165" w:rsidTr="00E467A4">
        <w:trPr>
          <w:trHeight w:val="627"/>
          <w:jc w:val="center"/>
        </w:trPr>
        <w:tc>
          <w:tcPr>
            <w:tcW w:w="2550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816C4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 д. 50/13</w:t>
            </w:r>
          </w:p>
        </w:tc>
        <w:tc>
          <w:tcPr>
            <w:tcW w:w="2836" w:type="dxa"/>
            <w:shd w:val="clear" w:color="auto" w:fill="FFFFFF" w:themeFill="background1"/>
          </w:tcPr>
          <w:p w:rsidR="00C816C4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подъездов;</w:t>
            </w:r>
          </w:p>
        </w:tc>
        <w:tc>
          <w:tcPr>
            <w:tcW w:w="1008" w:type="dxa"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6C4" w:rsidRPr="00522165" w:rsidTr="00D92DD8">
        <w:trPr>
          <w:trHeight w:val="1656"/>
          <w:jc w:val="center"/>
        </w:trPr>
        <w:tc>
          <w:tcPr>
            <w:tcW w:w="2550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816C4" w:rsidRPr="00522165" w:rsidRDefault="00C816C4" w:rsidP="00C816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2836" w:type="dxa"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>Выполнить ремонт внутридомовых и внутриквартальных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обустройство и ремонт тротуаров</w:t>
            </w:r>
          </w:p>
        </w:tc>
        <w:tc>
          <w:tcPr>
            <w:tcW w:w="1008" w:type="dxa"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6C4" w:rsidRPr="00522165" w:rsidTr="00B14A1E">
        <w:trPr>
          <w:trHeight w:val="627"/>
          <w:jc w:val="center"/>
        </w:trPr>
        <w:tc>
          <w:tcPr>
            <w:tcW w:w="2550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816C4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округа </w:t>
            </w:r>
          </w:p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Изготовление</w:t>
            </w: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</w:t>
            </w: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>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 xml:space="preserve"> 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 xml:space="preserve"> для сбора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08" w:type="dxa"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6C4" w:rsidRPr="00522165" w:rsidTr="00B14A1E">
        <w:trPr>
          <w:trHeight w:val="415"/>
          <w:jc w:val="center"/>
        </w:trPr>
        <w:tc>
          <w:tcPr>
            <w:tcW w:w="2550" w:type="dxa"/>
            <w:vMerge w:val="restart"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 № 24</w:t>
            </w:r>
          </w:p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Витика М.И.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816C4" w:rsidRPr="00522165" w:rsidRDefault="00C816C4" w:rsidP="00C816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Чехова, д. 2</w:t>
            </w:r>
          </w:p>
        </w:tc>
        <w:tc>
          <w:tcPr>
            <w:tcW w:w="2836" w:type="dxa"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малых форм на детских площадках;</w:t>
            </w:r>
          </w:p>
        </w:tc>
        <w:tc>
          <w:tcPr>
            <w:tcW w:w="1008" w:type="dxa"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5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>Средства, поступившие от налога на содержание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социально-культурной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благоустройство территории</w:t>
            </w:r>
          </w:p>
        </w:tc>
      </w:tr>
      <w:tr w:rsidR="00C816C4" w:rsidRPr="00522165" w:rsidTr="00B14A1E">
        <w:trPr>
          <w:trHeight w:val="415"/>
          <w:jc w:val="center"/>
        </w:trPr>
        <w:tc>
          <w:tcPr>
            <w:tcW w:w="2550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816C4" w:rsidRDefault="00C816C4" w:rsidP="00C816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Сакриера, д. 57</w:t>
            </w:r>
          </w:p>
        </w:tc>
        <w:tc>
          <w:tcPr>
            <w:tcW w:w="2836" w:type="dxa"/>
            <w:shd w:val="clear" w:color="auto" w:fill="FFFFFF" w:themeFill="background1"/>
          </w:tcPr>
          <w:p w:rsidR="00C816C4" w:rsidRDefault="00C816C4" w:rsidP="00C816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малых форм на детских площадках;</w:t>
            </w:r>
          </w:p>
        </w:tc>
        <w:tc>
          <w:tcPr>
            <w:tcW w:w="1008" w:type="dxa"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6C4" w:rsidRPr="00522165" w:rsidTr="00B14A1E">
        <w:trPr>
          <w:trHeight w:val="415"/>
          <w:jc w:val="center"/>
        </w:trPr>
        <w:tc>
          <w:tcPr>
            <w:tcW w:w="2550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816C4" w:rsidRDefault="00C816C4" w:rsidP="00C816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Северная, д. 58</w:t>
            </w:r>
          </w:p>
        </w:tc>
        <w:tc>
          <w:tcPr>
            <w:tcW w:w="2836" w:type="dxa"/>
            <w:shd w:val="clear" w:color="auto" w:fill="FFFFFF" w:themeFill="background1"/>
          </w:tcPr>
          <w:p w:rsidR="00C816C4" w:rsidRDefault="00C816C4" w:rsidP="00C816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кровли;</w:t>
            </w:r>
          </w:p>
        </w:tc>
        <w:tc>
          <w:tcPr>
            <w:tcW w:w="1008" w:type="dxa"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6C4" w:rsidRPr="00522165" w:rsidTr="00B14A1E">
        <w:trPr>
          <w:trHeight w:val="415"/>
          <w:jc w:val="center"/>
        </w:trPr>
        <w:tc>
          <w:tcPr>
            <w:tcW w:w="2550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816C4" w:rsidRDefault="00C816C4" w:rsidP="00C816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Калинина, д. 53</w:t>
            </w:r>
          </w:p>
        </w:tc>
        <w:tc>
          <w:tcPr>
            <w:tcW w:w="2836" w:type="dxa"/>
            <w:shd w:val="clear" w:color="auto" w:fill="FFFFFF" w:themeFill="background1"/>
          </w:tcPr>
          <w:p w:rsidR="00C816C4" w:rsidRDefault="00C816C4" w:rsidP="00C816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отмостки дома;</w:t>
            </w:r>
          </w:p>
        </w:tc>
        <w:tc>
          <w:tcPr>
            <w:tcW w:w="1008" w:type="dxa"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6C4" w:rsidRPr="00522165" w:rsidTr="00B14A1E">
        <w:trPr>
          <w:trHeight w:val="232"/>
          <w:jc w:val="center"/>
        </w:trPr>
        <w:tc>
          <w:tcPr>
            <w:tcW w:w="2550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816C4" w:rsidRDefault="00C816C4" w:rsidP="00C816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Калинина, д. 53</w:t>
            </w:r>
          </w:p>
        </w:tc>
        <w:tc>
          <w:tcPr>
            <w:tcW w:w="2836" w:type="dxa"/>
            <w:shd w:val="clear" w:color="auto" w:fill="FFFFFF" w:themeFill="background1"/>
          </w:tcPr>
          <w:p w:rsidR="00C816C4" w:rsidRDefault="00C816C4" w:rsidP="00C816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общего коридора</w:t>
            </w:r>
          </w:p>
        </w:tc>
        <w:tc>
          <w:tcPr>
            <w:tcW w:w="1008" w:type="dxa"/>
            <w:vMerge w:val="restart"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6C4" w:rsidRPr="00522165" w:rsidTr="00B14A1E">
        <w:trPr>
          <w:trHeight w:val="231"/>
          <w:jc w:val="center"/>
        </w:trPr>
        <w:tc>
          <w:tcPr>
            <w:tcW w:w="2550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816C4" w:rsidRPr="00522165" w:rsidRDefault="00C816C4" w:rsidP="00C816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2836" w:type="dxa"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ремонт </w:t>
            </w:r>
            <w:r w:rsidRPr="00522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внутридомовых и внутриквартальных территорий</w:t>
            </w:r>
          </w:p>
        </w:tc>
        <w:tc>
          <w:tcPr>
            <w:tcW w:w="1008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6C4" w:rsidRPr="00522165" w:rsidTr="00AA164C">
        <w:trPr>
          <w:trHeight w:val="1775"/>
          <w:jc w:val="center"/>
        </w:trPr>
        <w:tc>
          <w:tcPr>
            <w:tcW w:w="2550" w:type="dxa"/>
            <w:vMerge w:val="restart"/>
            <w:shd w:val="clear" w:color="auto" w:fill="FFFFFF" w:themeFill="background1"/>
          </w:tcPr>
          <w:p w:rsidR="00C816C4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ИО № 25</w:t>
            </w:r>
          </w:p>
          <w:p w:rsidR="00C816C4" w:rsidRPr="00C0705F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Соляр А.А.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816C4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="00C816C4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провести ремонт внутридворовых и внутриквартальных территорий</w:t>
            </w:r>
          </w:p>
          <w:p w:rsidR="00C816C4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6C4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обустройство и ремонт тротуаров;</w:t>
            </w:r>
          </w:p>
          <w:p w:rsidR="00C816C4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6C4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заборов для ограждения палисадников;</w:t>
            </w:r>
          </w:p>
          <w:p w:rsidR="00C816C4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6C4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-приобретение скамеек;</w:t>
            </w:r>
          </w:p>
        </w:tc>
        <w:tc>
          <w:tcPr>
            <w:tcW w:w="1008" w:type="dxa"/>
            <w:vMerge w:val="restart"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shd w:val="clear" w:color="auto" w:fill="FFFFFF" w:themeFill="background1"/>
          </w:tcPr>
          <w:p w:rsidR="00C816C4" w:rsidRDefault="00C816C4" w:rsidP="00C8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>Средства, поступившие от налога на содержание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социально-культурной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благоустройство территории</w:t>
            </w:r>
          </w:p>
        </w:tc>
      </w:tr>
      <w:tr w:rsidR="00C816C4" w:rsidRPr="00522165" w:rsidTr="00AA164C">
        <w:trPr>
          <w:trHeight w:val="669"/>
          <w:jc w:val="center"/>
        </w:trPr>
        <w:tc>
          <w:tcPr>
            <w:tcW w:w="2550" w:type="dxa"/>
            <w:vMerge/>
            <w:shd w:val="clear" w:color="auto" w:fill="FFFFFF" w:themeFill="background1"/>
          </w:tcPr>
          <w:p w:rsidR="00C816C4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816C4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Текстильщиков, д. 8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="00C816C4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ступеней;</w:t>
            </w:r>
          </w:p>
          <w:p w:rsidR="00C816C4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6C4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подъездов.</w:t>
            </w:r>
          </w:p>
        </w:tc>
        <w:tc>
          <w:tcPr>
            <w:tcW w:w="1008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FFFFFF" w:themeFill="background1"/>
          </w:tcPr>
          <w:p w:rsidR="00C816C4" w:rsidRDefault="00C816C4" w:rsidP="00C81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6C4" w:rsidRPr="00522165" w:rsidTr="00B14A1E">
        <w:trPr>
          <w:trHeight w:val="669"/>
          <w:jc w:val="center"/>
        </w:trPr>
        <w:tc>
          <w:tcPr>
            <w:tcW w:w="2550" w:type="dxa"/>
            <w:vMerge/>
            <w:shd w:val="clear" w:color="auto" w:fill="FFFFFF" w:themeFill="background1"/>
          </w:tcPr>
          <w:p w:rsidR="00C816C4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816C4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Комарова, д. 48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="00C816C4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ступеней;</w:t>
            </w:r>
          </w:p>
          <w:p w:rsidR="00C816C4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6C4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подъездов.</w:t>
            </w:r>
          </w:p>
        </w:tc>
        <w:tc>
          <w:tcPr>
            <w:tcW w:w="1008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FFFFFF" w:themeFill="background1"/>
          </w:tcPr>
          <w:p w:rsidR="00C816C4" w:rsidRDefault="00C816C4" w:rsidP="00C81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6C4" w:rsidRPr="00522165" w:rsidTr="0040672A">
        <w:trPr>
          <w:trHeight w:val="232"/>
          <w:jc w:val="center"/>
        </w:trPr>
        <w:tc>
          <w:tcPr>
            <w:tcW w:w="2550" w:type="dxa"/>
            <w:vMerge w:val="restart"/>
            <w:shd w:val="clear" w:color="auto" w:fill="FFFFFF" w:themeFill="background1"/>
          </w:tcPr>
          <w:p w:rsidR="00C816C4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 №30</w:t>
            </w:r>
          </w:p>
          <w:p w:rsidR="00C816C4" w:rsidRPr="00C0705F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Дамаскин И.А.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816C4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Юности 4/3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="00C816C4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подъезда № 1</w:t>
            </w:r>
          </w:p>
        </w:tc>
        <w:tc>
          <w:tcPr>
            <w:tcW w:w="1008" w:type="dxa"/>
            <w:vMerge w:val="restart"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shd w:val="clear" w:color="auto" w:fill="FFFFFF" w:themeFill="background1"/>
          </w:tcPr>
          <w:p w:rsidR="00C816C4" w:rsidRDefault="00C816C4" w:rsidP="00C8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C816C4" w:rsidRPr="00C233D6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>Средства, поступившие от налога на содержание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социально-культурной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благоустройство территории</w:t>
            </w:r>
          </w:p>
        </w:tc>
      </w:tr>
      <w:tr w:rsidR="00C816C4" w:rsidRPr="00522165" w:rsidTr="00B14A1E">
        <w:trPr>
          <w:trHeight w:val="231"/>
          <w:jc w:val="center"/>
        </w:trPr>
        <w:tc>
          <w:tcPr>
            <w:tcW w:w="2550" w:type="dxa"/>
            <w:vMerge/>
            <w:shd w:val="clear" w:color="auto" w:fill="FFFFFF" w:themeFill="background1"/>
          </w:tcPr>
          <w:p w:rsidR="00C816C4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816C4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="00C816C4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благоустройство придомовых территорий ремонт жилфонда по округу;</w:t>
            </w:r>
          </w:p>
          <w:p w:rsidR="00C816C4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6C4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изготовить и установить скамейки со спинкой или их приобретение;</w:t>
            </w:r>
          </w:p>
          <w:p w:rsidR="00C816C4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6C4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Изготовление и ремонт элементов детских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площадок, песочниц;</w:t>
            </w:r>
          </w:p>
          <w:p w:rsidR="00C816C4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6C4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изготовить и установить ограждения.</w:t>
            </w:r>
          </w:p>
        </w:tc>
        <w:tc>
          <w:tcPr>
            <w:tcW w:w="1008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FFFFFF" w:themeFill="background1"/>
          </w:tcPr>
          <w:p w:rsidR="00C816C4" w:rsidRDefault="00C816C4" w:rsidP="00C81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6C4" w:rsidRPr="00522165" w:rsidTr="00B14A1E">
        <w:trPr>
          <w:trHeight w:val="451"/>
          <w:jc w:val="center"/>
        </w:trPr>
        <w:tc>
          <w:tcPr>
            <w:tcW w:w="2550" w:type="dxa"/>
            <w:vMerge w:val="restart"/>
            <w:shd w:val="clear" w:color="auto" w:fill="FFFFFF" w:themeFill="background1"/>
          </w:tcPr>
          <w:p w:rsidR="00C816C4" w:rsidRPr="00C0705F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0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ИО №31</w:t>
            </w:r>
          </w:p>
          <w:p w:rsidR="00C816C4" w:rsidRPr="00FA47D8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0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Крондев В.С.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816C4" w:rsidRPr="000A6BA6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Одесская, д. 82, 82/4, 82/5, 82/6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="00C816C4" w:rsidRPr="00C0705F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выполнить ремонт внутридворовых и внутриквартальных территорий (тротуар и дороги)</w:t>
            </w:r>
          </w:p>
        </w:tc>
        <w:tc>
          <w:tcPr>
            <w:tcW w:w="1008" w:type="dxa"/>
            <w:vMerge w:val="restart"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shd w:val="clear" w:color="auto" w:fill="FFFFFF" w:themeFill="background1"/>
          </w:tcPr>
          <w:p w:rsidR="00C816C4" w:rsidRPr="00D43C7A" w:rsidRDefault="00C816C4" w:rsidP="00C8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>Средства, поступившие от налога на содержание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социально-культурной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благоустройство территории</w:t>
            </w:r>
          </w:p>
        </w:tc>
      </w:tr>
      <w:tr w:rsidR="00C816C4" w:rsidRPr="00522165" w:rsidTr="00B14A1E">
        <w:trPr>
          <w:trHeight w:val="451"/>
          <w:jc w:val="center"/>
        </w:trPr>
        <w:tc>
          <w:tcPr>
            <w:tcW w:w="2550" w:type="dxa"/>
            <w:vMerge/>
            <w:shd w:val="clear" w:color="auto" w:fill="FFFFFF" w:themeFill="background1"/>
          </w:tcPr>
          <w:p w:rsidR="00C816C4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816C4" w:rsidRPr="00DE3AAB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Юности, д. 1/2, 1/3, 5, 7, 9, 11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="00C816C4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выполнить ремонт внутридворовых и внутриквартальных территорий (тротуар и дороги)</w:t>
            </w:r>
          </w:p>
        </w:tc>
        <w:tc>
          <w:tcPr>
            <w:tcW w:w="1008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6C4" w:rsidRPr="00522165" w:rsidTr="00556B85">
        <w:trPr>
          <w:trHeight w:val="303"/>
          <w:jc w:val="center"/>
        </w:trPr>
        <w:tc>
          <w:tcPr>
            <w:tcW w:w="2550" w:type="dxa"/>
            <w:shd w:val="clear" w:color="auto" w:fill="FFFFFF" w:themeFill="background1"/>
          </w:tcPr>
          <w:p w:rsidR="00C816C4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 № 32</w:t>
            </w:r>
          </w:p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Бурлаченко И.А.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816C4" w:rsidRPr="00B778B4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границах округа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="00C816C4" w:rsidRPr="00822462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-выполнить ремонт внутридомовых и внутриквартальных дорог и тротуаров </w:t>
            </w:r>
          </w:p>
        </w:tc>
        <w:tc>
          <w:tcPr>
            <w:tcW w:w="1008" w:type="dxa"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C816C4" w:rsidRPr="00522165" w:rsidRDefault="00C816C4" w:rsidP="00C81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65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3685" w:type="dxa"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>Средства, поступившие от налога на содержание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социально-культурной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благоустройство территории</w:t>
            </w:r>
          </w:p>
        </w:tc>
      </w:tr>
      <w:tr w:rsidR="00C816C4" w:rsidRPr="00522165" w:rsidTr="00F019B2">
        <w:trPr>
          <w:trHeight w:val="1392"/>
          <w:jc w:val="center"/>
        </w:trPr>
        <w:tc>
          <w:tcPr>
            <w:tcW w:w="2550" w:type="dxa"/>
            <w:vMerge w:val="restart"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 № 38</w:t>
            </w:r>
          </w:p>
        </w:tc>
        <w:tc>
          <w:tcPr>
            <w:tcW w:w="2835" w:type="dxa"/>
            <w:shd w:val="clear" w:color="auto" w:fill="FFFFFF" w:themeFill="background1"/>
          </w:tcPr>
          <w:p w:rsidR="00C816C4" w:rsidRPr="00D40209" w:rsidRDefault="00C816C4" w:rsidP="00C816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0209">
              <w:rPr>
                <w:rFonts w:ascii="Times New Roman" w:hAnsi="Times New Roman" w:cs="Times New Roman"/>
                <w:sz w:val="24"/>
                <w:szCs w:val="24"/>
              </w:rPr>
              <w:t>. Новотираспольский, ул. Ленина, д. 1</w:t>
            </w:r>
          </w:p>
          <w:p w:rsidR="00C816C4" w:rsidRPr="00522165" w:rsidRDefault="00C816C4" w:rsidP="00C816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="00C816C4" w:rsidRPr="009061E4" w:rsidRDefault="00C816C4" w:rsidP="00C816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61E4">
              <w:rPr>
                <w:rFonts w:ascii="Times New Roman" w:hAnsi="Times New Roman" w:cs="Times New Roman"/>
                <w:sz w:val="24"/>
                <w:szCs w:val="24"/>
              </w:rPr>
              <w:t>- замена доски на скамейках (2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61E4">
              <w:rPr>
                <w:rFonts w:ascii="Times New Roman" w:hAnsi="Times New Roman" w:cs="Times New Roman"/>
                <w:sz w:val="24"/>
                <w:szCs w:val="24"/>
              </w:rPr>
              <w:t>) напротив подъезда</w:t>
            </w:r>
          </w:p>
          <w:p w:rsidR="00C816C4" w:rsidRDefault="00C816C4" w:rsidP="00C816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61E4">
              <w:rPr>
                <w:rFonts w:ascii="Times New Roman" w:hAnsi="Times New Roman" w:cs="Times New Roman"/>
                <w:sz w:val="24"/>
                <w:szCs w:val="24"/>
              </w:rPr>
              <w:t xml:space="preserve">- покраска скамеек </w:t>
            </w:r>
          </w:p>
          <w:p w:rsidR="00C816C4" w:rsidRPr="000D3F71" w:rsidRDefault="00C816C4" w:rsidP="00C816C4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E4">
              <w:rPr>
                <w:rFonts w:ascii="Times New Roman" w:hAnsi="Times New Roman" w:cs="Times New Roman"/>
                <w:sz w:val="24"/>
                <w:szCs w:val="24"/>
              </w:rPr>
              <w:t>- ремонт отмостки и цоколя дома</w:t>
            </w:r>
          </w:p>
        </w:tc>
        <w:tc>
          <w:tcPr>
            <w:tcW w:w="1008" w:type="dxa"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shd w:val="clear" w:color="auto" w:fill="FFFFFF" w:themeFill="background1"/>
          </w:tcPr>
          <w:p w:rsidR="00C816C4" w:rsidRPr="00522165" w:rsidRDefault="00C816C4" w:rsidP="00C8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65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>Средства, поступившие от налога на содержание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2165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социально-культурной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благоустройство территории</w:t>
            </w:r>
          </w:p>
        </w:tc>
      </w:tr>
      <w:tr w:rsidR="00C816C4" w:rsidRPr="00522165" w:rsidTr="00B14A1E">
        <w:trPr>
          <w:trHeight w:val="844"/>
          <w:jc w:val="center"/>
        </w:trPr>
        <w:tc>
          <w:tcPr>
            <w:tcW w:w="2550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816C4" w:rsidRPr="000D3F71" w:rsidRDefault="00C816C4" w:rsidP="00C816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F71">
              <w:rPr>
                <w:rFonts w:ascii="Times New Roman" w:hAnsi="Times New Roman" w:cs="Times New Roman"/>
                <w:sz w:val="24"/>
                <w:szCs w:val="24"/>
              </w:rPr>
              <w:t>п. Новотираспольский, ул. Ленина, д. 3</w:t>
            </w:r>
          </w:p>
          <w:p w:rsidR="00C816C4" w:rsidRPr="000D3F71" w:rsidRDefault="00C816C4" w:rsidP="00C816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:rsidR="00C816C4" w:rsidRPr="000D3F71" w:rsidRDefault="00C816C4" w:rsidP="00C8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F71">
              <w:rPr>
                <w:rFonts w:ascii="Times New Roman" w:hAnsi="Times New Roman" w:cs="Times New Roman"/>
                <w:sz w:val="24"/>
                <w:szCs w:val="24"/>
              </w:rPr>
              <w:t xml:space="preserve">-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покраска </w:t>
            </w:r>
            <w:r w:rsidRPr="000D3F71">
              <w:rPr>
                <w:rFonts w:ascii="Times New Roman" w:hAnsi="Times New Roman" w:cs="Times New Roman"/>
                <w:sz w:val="24"/>
                <w:szCs w:val="24"/>
              </w:rPr>
              <w:t>скамеек (2 шт.),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положенных на детской площадке</w:t>
            </w:r>
          </w:p>
        </w:tc>
        <w:tc>
          <w:tcPr>
            <w:tcW w:w="1008" w:type="dxa"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6C4" w:rsidRPr="00522165" w:rsidTr="00B14A1E">
        <w:trPr>
          <w:trHeight w:val="700"/>
          <w:jc w:val="center"/>
        </w:trPr>
        <w:tc>
          <w:tcPr>
            <w:tcW w:w="2550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816C4" w:rsidRPr="000D3F71" w:rsidRDefault="00C816C4" w:rsidP="00C816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F71">
              <w:rPr>
                <w:rFonts w:ascii="Times New Roman" w:hAnsi="Times New Roman" w:cs="Times New Roman"/>
                <w:sz w:val="24"/>
                <w:szCs w:val="24"/>
              </w:rPr>
              <w:t xml:space="preserve">п. Новотираспольский,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пер. Строителей</w:t>
            </w:r>
            <w:r w:rsidRPr="000D3F71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816C4" w:rsidRDefault="00C816C4" w:rsidP="00C816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:rsidR="00C816C4" w:rsidRPr="00860C86" w:rsidRDefault="00C816C4" w:rsidP="00C8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бетонирование тротуарной площадки у </w:t>
            </w:r>
            <w:r w:rsidRPr="00860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существующих скамеек;</w:t>
            </w:r>
          </w:p>
          <w:p w:rsidR="00C816C4" w:rsidRDefault="00C816C4" w:rsidP="00C8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86">
              <w:rPr>
                <w:rFonts w:ascii="Times New Roman" w:hAnsi="Times New Roman" w:cs="Times New Roman"/>
                <w:sz w:val="24"/>
                <w:szCs w:val="24"/>
              </w:rPr>
              <w:t xml:space="preserve">- бетонирование площадки вблизи сараев; </w:t>
            </w:r>
          </w:p>
          <w:p w:rsidR="00C816C4" w:rsidRDefault="00C816C4" w:rsidP="00C8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CF3">
              <w:rPr>
                <w:rFonts w:ascii="Times New Roman" w:hAnsi="Times New Roman" w:cs="Times New Roman"/>
                <w:sz w:val="24"/>
                <w:szCs w:val="24"/>
              </w:rPr>
              <w:t>- изготовление и установка перекладины для выбивания ковров возле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224C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08" w:type="dxa"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6C4" w:rsidRPr="00522165" w:rsidTr="00B14A1E">
        <w:trPr>
          <w:trHeight w:val="2234"/>
          <w:jc w:val="center"/>
        </w:trPr>
        <w:tc>
          <w:tcPr>
            <w:tcW w:w="2550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816C4" w:rsidRPr="000D3F71" w:rsidRDefault="00C816C4" w:rsidP="00C816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F71">
              <w:rPr>
                <w:rFonts w:ascii="Times New Roman" w:hAnsi="Times New Roman" w:cs="Times New Roman"/>
                <w:sz w:val="24"/>
                <w:szCs w:val="24"/>
              </w:rPr>
              <w:t xml:space="preserve">п. Новотираспольский,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д. 4</w:t>
            </w:r>
          </w:p>
          <w:p w:rsidR="00C816C4" w:rsidRDefault="00C816C4" w:rsidP="00C816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:rsidR="00C816C4" w:rsidRPr="00534EAD" w:rsidRDefault="00C816C4" w:rsidP="00C8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67">
              <w:rPr>
                <w:rFonts w:ascii="Times New Roman" w:hAnsi="Times New Roman" w:cs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покраска </w:t>
            </w:r>
            <w:r w:rsidRPr="00873767">
              <w:rPr>
                <w:rFonts w:ascii="Times New Roman" w:hAnsi="Times New Roman" w:cs="Times New Roman"/>
                <w:sz w:val="24"/>
                <w:szCs w:val="24"/>
              </w:rPr>
              <w:t>досок на скамейке у входа в подъезд №3</w:t>
            </w:r>
            <w:r w:rsidRPr="008737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73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 w:rsidRPr="00873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покраска</w:t>
            </w:r>
          </w:p>
          <w:p w:rsidR="00C816C4" w:rsidRDefault="00C816C4" w:rsidP="00C8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67">
              <w:rPr>
                <w:rFonts w:ascii="Times New Roman" w:hAnsi="Times New Roman" w:cs="Times New Roman"/>
                <w:sz w:val="24"/>
                <w:szCs w:val="24"/>
              </w:rPr>
              <w:t xml:space="preserve">- изготовление и установка 1 скамейки напротив подъезда №3 </w:t>
            </w:r>
          </w:p>
          <w:p w:rsidR="00C816C4" w:rsidRPr="00873767" w:rsidRDefault="00C816C4" w:rsidP="00C816C4">
            <w:pPr>
              <w:rPr>
                <w:sz w:val="24"/>
                <w:szCs w:val="24"/>
              </w:rPr>
            </w:pPr>
            <w:r w:rsidRPr="00873767">
              <w:rPr>
                <w:rFonts w:ascii="Times New Roman" w:hAnsi="Times New Roman" w:cs="Times New Roman"/>
                <w:sz w:val="24"/>
                <w:szCs w:val="24"/>
              </w:rPr>
              <w:t xml:space="preserve">- изготовление и установка спортивной перекладины (в районе качели) </w:t>
            </w:r>
          </w:p>
        </w:tc>
        <w:tc>
          <w:tcPr>
            <w:tcW w:w="1008" w:type="dxa"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6C4" w:rsidRPr="00522165" w:rsidTr="00673881">
        <w:trPr>
          <w:trHeight w:val="1315"/>
          <w:jc w:val="center"/>
        </w:trPr>
        <w:tc>
          <w:tcPr>
            <w:tcW w:w="2550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816C4" w:rsidRDefault="00C816C4" w:rsidP="00C816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F71">
              <w:rPr>
                <w:rFonts w:ascii="Times New Roman" w:hAnsi="Times New Roman" w:cs="Times New Roman"/>
                <w:sz w:val="24"/>
                <w:szCs w:val="24"/>
              </w:rPr>
              <w:t xml:space="preserve">п. Новотираспольский,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д. 11</w:t>
            </w:r>
          </w:p>
        </w:tc>
        <w:tc>
          <w:tcPr>
            <w:tcW w:w="2836" w:type="dxa"/>
            <w:shd w:val="clear" w:color="auto" w:fill="FFFFFF" w:themeFill="background1"/>
          </w:tcPr>
          <w:p w:rsidR="00C816C4" w:rsidRDefault="00C816C4" w:rsidP="00C8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88">
              <w:rPr>
                <w:rFonts w:ascii="Times New Roman" w:hAnsi="Times New Roman" w:cs="Times New Roman"/>
                <w:sz w:val="24"/>
                <w:szCs w:val="24"/>
              </w:rPr>
              <w:t xml:space="preserve">- монтаж сушилки для белья с использованием б/у столбов, с бетонированием площадки </w:t>
            </w:r>
          </w:p>
        </w:tc>
        <w:tc>
          <w:tcPr>
            <w:tcW w:w="1008" w:type="dxa"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6C4" w:rsidRPr="00522165" w:rsidTr="00673881">
        <w:trPr>
          <w:trHeight w:val="1192"/>
          <w:jc w:val="center"/>
        </w:trPr>
        <w:tc>
          <w:tcPr>
            <w:tcW w:w="2550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816C4" w:rsidRDefault="00C816C4" w:rsidP="00C816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F71">
              <w:rPr>
                <w:rFonts w:ascii="Times New Roman" w:hAnsi="Times New Roman" w:cs="Times New Roman"/>
                <w:sz w:val="24"/>
                <w:szCs w:val="24"/>
              </w:rPr>
              <w:t xml:space="preserve">п. Новотираспольский,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пер. Молодежный, д.5</w:t>
            </w:r>
          </w:p>
        </w:tc>
        <w:tc>
          <w:tcPr>
            <w:tcW w:w="2836" w:type="dxa"/>
            <w:shd w:val="clear" w:color="auto" w:fill="FFFFFF" w:themeFill="background1"/>
          </w:tcPr>
          <w:p w:rsidR="00C816C4" w:rsidRDefault="00C816C4" w:rsidP="00C816C4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853">
              <w:rPr>
                <w:rFonts w:ascii="Times New Roman" w:hAnsi="Times New Roman" w:cs="Times New Roman"/>
                <w:sz w:val="24"/>
                <w:szCs w:val="24"/>
              </w:rPr>
              <w:t>- изготовление, установка поручня (перил) слева при входе во второй подъезд.</w:t>
            </w:r>
          </w:p>
        </w:tc>
        <w:tc>
          <w:tcPr>
            <w:tcW w:w="1008" w:type="dxa"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6C4" w:rsidRPr="00522165" w:rsidTr="00673881">
        <w:trPr>
          <w:trHeight w:val="837"/>
          <w:jc w:val="center"/>
        </w:trPr>
        <w:tc>
          <w:tcPr>
            <w:tcW w:w="2550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816C4" w:rsidRPr="008D3603" w:rsidRDefault="00C816C4" w:rsidP="00C816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603">
              <w:rPr>
                <w:rFonts w:ascii="Times New Roman" w:hAnsi="Times New Roman" w:cs="Times New Roman"/>
                <w:sz w:val="24"/>
                <w:szCs w:val="24"/>
              </w:rPr>
              <w:t>п. Новотираспольский, пер. Молодежный, д.7</w:t>
            </w:r>
          </w:p>
        </w:tc>
        <w:tc>
          <w:tcPr>
            <w:tcW w:w="2836" w:type="dxa"/>
            <w:shd w:val="clear" w:color="auto" w:fill="FFFFFF" w:themeFill="background1"/>
          </w:tcPr>
          <w:p w:rsidR="00C816C4" w:rsidRPr="008D3603" w:rsidRDefault="00C816C4" w:rsidP="00C816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603">
              <w:rPr>
                <w:rFonts w:ascii="Times New Roman" w:hAnsi="Times New Roman" w:cs="Times New Roman"/>
                <w:sz w:val="24"/>
                <w:szCs w:val="24"/>
              </w:rPr>
              <w:t>- ремонт подъездов №1 и №2</w:t>
            </w:r>
          </w:p>
        </w:tc>
        <w:tc>
          <w:tcPr>
            <w:tcW w:w="1008" w:type="dxa"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6C4" w:rsidRPr="00522165" w:rsidTr="00324A54">
        <w:trPr>
          <w:trHeight w:val="2396"/>
          <w:jc w:val="center"/>
        </w:trPr>
        <w:tc>
          <w:tcPr>
            <w:tcW w:w="2550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816C4" w:rsidRPr="000D3F71" w:rsidRDefault="00C816C4" w:rsidP="00C816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F71">
              <w:rPr>
                <w:rFonts w:ascii="Times New Roman" w:hAnsi="Times New Roman" w:cs="Times New Roman"/>
                <w:sz w:val="24"/>
                <w:szCs w:val="24"/>
              </w:rPr>
              <w:t xml:space="preserve">п. Новотираспольский,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 21</w:t>
            </w:r>
          </w:p>
          <w:p w:rsidR="00C816C4" w:rsidRDefault="00C816C4" w:rsidP="00C816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:rsidR="00C816C4" w:rsidRPr="00B141C6" w:rsidRDefault="00C816C4" w:rsidP="00C8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1C6">
              <w:rPr>
                <w:rFonts w:ascii="Times New Roman" w:hAnsi="Times New Roman" w:cs="Times New Roman"/>
                <w:sz w:val="24"/>
                <w:szCs w:val="24"/>
              </w:rPr>
              <w:t xml:space="preserve">- изготовление и установка металлического ограждения для клумб на придомовой территории </w:t>
            </w:r>
          </w:p>
          <w:p w:rsidR="00C816C4" w:rsidRDefault="00C816C4" w:rsidP="00C8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1C6">
              <w:rPr>
                <w:rFonts w:ascii="Times New Roman" w:hAnsi="Times New Roman" w:cs="Times New Roman"/>
                <w:sz w:val="24"/>
                <w:szCs w:val="24"/>
              </w:rPr>
              <w:t xml:space="preserve">- бетонирование площадки в беседке </w:t>
            </w:r>
          </w:p>
        </w:tc>
        <w:tc>
          <w:tcPr>
            <w:tcW w:w="1008" w:type="dxa"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6C4" w:rsidRPr="00522165" w:rsidTr="00673881">
        <w:trPr>
          <w:trHeight w:val="1126"/>
          <w:jc w:val="center"/>
        </w:trPr>
        <w:tc>
          <w:tcPr>
            <w:tcW w:w="2550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816C4" w:rsidRPr="00200BF2" w:rsidRDefault="00C816C4" w:rsidP="00C816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BF2">
              <w:rPr>
                <w:rFonts w:ascii="Times New Roman" w:hAnsi="Times New Roman" w:cs="Times New Roman"/>
                <w:sz w:val="24"/>
                <w:szCs w:val="24"/>
              </w:rPr>
              <w:t>п. Новотираспольский, ул. Советская, д. 4</w:t>
            </w:r>
          </w:p>
          <w:p w:rsidR="00C816C4" w:rsidRPr="00200BF2" w:rsidRDefault="00C816C4" w:rsidP="00C816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:rsidR="00C816C4" w:rsidRPr="00200BF2" w:rsidRDefault="00C816C4" w:rsidP="00C816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изготовление и установка детской песочницы с крышкой и заполнение песком </w:t>
            </w:r>
          </w:p>
          <w:p w:rsidR="00C816C4" w:rsidRPr="00200BF2" w:rsidRDefault="00C816C4" w:rsidP="00C816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C816C4" w:rsidRPr="00522165" w:rsidRDefault="00C816C4" w:rsidP="00C816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BE7" w:rsidRDefault="00D51BE7" w:rsidP="00E752E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D51BE7" w:rsidSect="00484BD4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75803"/>
    <w:multiLevelType w:val="hybridMultilevel"/>
    <w:tmpl w:val="D88CF58C"/>
    <w:lvl w:ilvl="0" w:tplc="B5340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5E7330">
      <w:numFmt w:val="none"/>
      <w:lvlText w:val=""/>
      <w:lvlJc w:val="left"/>
      <w:pPr>
        <w:tabs>
          <w:tab w:val="num" w:pos="360"/>
        </w:tabs>
      </w:pPr>
    </w:lvl>
    <w:lvl w:ilvl="2" w:tplc="7D6E7D28">
      <w:numFmt w:val="none"/>
      <w:lvlText w:val=""/>
      <w:lvlJc w:val="left"/>
      <w:pPr>
        <w:tabs>
          <w:tab w:val="num" w:pos="360"/>
        </w:tabs>
      </w:pPr>
    </w:lvl>
    <w:lvl w:ilvl="3" w:tplc="DB6A2DEC">
      <w:numFmt w:val="none"/>
      <w:lvlText w:val=""/>
      <w:lvlJc w:val="left"/>
      <w:pPr>
        <w:tabs>
          <w:tab w:val="num" w:pos="360"/>
        </w:tabs>
      </w:pPr>
    </w:lvl>
    <w:lvl w:ilvl="4" w:tplc="20445502">
      <w:numFmt w:val="none"/>
      <w:lvlText w:val=""/>
      <w:lvlJc w:val="left"/>
      <w:pPr>
        <w:tabs>
          <w:tab w:val="num" w:pos="360"/>
        </w:tabs>
      </w:pPr>
    </w:lvl>
    <w:lvl w:ilvl="5" w:tplc="93E2C398">
      <w:numFmt w:val="none"/>
      <w:lvlText w:val=""/>
      <w:lvlJc w:val="left"/>
      <w:pPr>
        <w:tabs>
          <w:tab w:val="num" w:pos="360"/>
        </w:tabs>
      </w:pPr>
    </w:lvl>
    <w:lvl w:ilvl="6" w:tplc="2B8E65C8">
      <w:numFmt w:val="none"/>
      <w:lvlText w:val=""/>
      <w:lvlJc w:val="left"/>
      <w:pPr>
        <w:tabs>
          <w:tab w:val="num" w:pos="360"/>
        </w:tabs>
      </w:pPr>
    </w:lvl>
    <w:lvl w:ilvl="7" w:tplc="2CD8BDF2">
      <w:numFmt w:val="none"/>
      <w:lvlText w:val=""/>
      <w:lvlJc w:val="left"/>
      <w:pPr>
        <w:tabs>
          <w:tab w:val="num" w:pos="360"/>
        </w:tabs>
      </w:pPr>
    </w:lvl>
    <w:lvl w:ilvl="8" w:tplc="91F62CB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7901EB8"/>
    <w:multiLevelType w:val="multilevel"/>
    <w:tmpl w:val="3FB45E2A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017C12"/>
    <w:multiLevelType w:val="hybridMultilevel"/>
    <w:tmpl w:val="B5864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505BC9"/>
    <w:multiLevelType w:val="multilevel"/>
    <w:tmpl w:val="D226724E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D17FD4"/>
    <w:multiLevelType w:val="multilevel"/>
    <w:tmpl w:val="7BF04B00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79323E"/>
    <w:multiLevelType w:val="multilevel"/>
    <w:tmpl w:val="3EF6BBDE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DC6D7F"/>
    <w:multiLevelType w:val="multilevel"/>
    <w:tmpl w:val="EFFEA3F2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7C5295"/>
    <w:multiLevelType w:val="multilevel"/>
    <w:tmpl w:val="D1C27DE0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8918C5"/>
    <w:multiLevelType w:val="hybridMultilevel"/>
    <w:tmpl w:val="B53C5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915C60"/>
    <w:multiLevelType w:val="multilevel"/>
    <w:tmpl w:val="272414C8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E97E67"/>
    <w:multiLevelType w:val="multilevel"/>
    <w:tmpl w:val="2F82DF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DC"/>
    <w:rsid w:val="00001628"/>
    <w:rsid w:val="00006266"/>
    <w:rsid w:val="00017210"/>
    <w:rsid w:val="00022640"/>
    <w:rsid w:val="00027144"/>
    <w:rsid w:val="0003549D"/>
    <w:rsid w:val="00036711"/>
    <w:rsid w:val="00043508"/>
    <w:rsid w:val="0009452A"/>
    <w:rsid w:val="000A46A8"/>
    <w:rsid w:val="000A6A22"/>
    <w:rsid w:val="000A6BA6"/>
    <w:rsid w:val="000B1F38"/>
    <w:rsid w:val="000C43E3"/>
    <w:rsid w:val="000D3F71"/>
    <w:rsid w:val="000D4E6F"/>
    <w:rsid w:val="000F0DC3"/>
    <w:rsid w:val="000F2CDD"/>
    <w:rsid w:val="001018F9"/>
    <w:rsid w:val="00105161"/>
    <w:rsid w:val="00106496"/>
    <w:rsid w:val="0010773F"/>
    <w:rsid w:val="001255FB"/>
    <w:rsid w:val="0013089C"/>
    <w:rsid w:val="00133CD2"/>
    <w:rsid w:val="00135B25"/>
    <w:rsid w:val="00144FEC"/>
    <w:rsid w:val="00150756"/>
    <w:rsid w:val="00154936"/>
    <w:rsid w:val="00160887"/>
    <w:rsid w:val="00161831"/>
    <w:rsid w:val="00173979"/>
    <w:rsid w:val="0017458C"/>
    <w:rsid w:val="00180A56"/>
    <w:rsid w:val="00182734"/>
    <w:rsid w:val="001853BE"/>
    <w:rsid w:val="00186801"/>
    <w:rsid w:val="00193700"/>
    <w:rsid w:val="001B4ABC"/>
    <w:rsid w:val="001C5A68"/>
    <w:rsid w:val="001D2030"/>
    <w:rsid w:val="001E1562"/>
    <w:rsid w:val="001E3245"/>
    <w:rsid w:val="001F39AE"/>
    <w:rsid w:val="00200BF2"/>
    <w:rsid w:val="00210DDA"/>
    <w:rsid w:val="00212F72"/>
    <w:rsid w:val="00216F2D"/>
    <w:rsid w:val="00224AC7"/>
    <w:rsid w:val="00224CF3"/>
    <w:rsid w:val="00227A79"/>
    <w:rsid w:val="00233959"/>
    <w:rsid w:val="00233E6B"/>
    <w:rsid w:val="00243925"/>
    <w:rsid w:val="002454DE"/>
    <w:rsid w:val="00256083"/>
    <w:rsid w:val="00265FB1"/>
    <w:rsid w:val="00272BC7"/>
    <w:rsid w:val="002801CE"/>
    <w:rsid w:val="002859F8"/>
    <w:rsid w:val="00293A2D"/>
    <w:rsid w:val="002A34A8"/>
    <w:rsid w:val="002A793F"/>
    <w:rsid w:val="002B0950"/>
    <w:rsid w:val="002B28DA"/>
    <w:rsid w:val="002C0DDE"/>
    <w:rsid w:val="002C1CCA"/>
    <w:rsid w:val="002C5F53"/>
    <w:rsid w:val="002D7047"/>
    <w:rsid w:val="002E7CB9"/>
    <w:rsid w:val="002F2585"/>
    <w:rsid w:val="002F3A63"/>
    <w:rsid w:val="00303994"/>
    <w:rsid w:val="00316A74"/>
    <w:rsid w:val="00316AF7"/>
    <w:rsid w:val="00322563"/>
    <w:rsid w:val="00323346"/>
    <w:rsid w:val="0032453D"/>
    <w:rsid w:val="00324A54"/>
    <w:rsid w:val="0033273A"/>
    <w:rsid w:val="003338D6"/>
    <w:rsid w:val="00342204"/>
    <w:rsid w:val="003516AC"/>
    <w:rsid w:val="00352198"/>
    <w:rsid w:val="003531D4"/>
    <w:rsid w:val="00357C39"/>
    <w:rsid w:val="00366CAC"/>
    <w:rsid w:val="003704EB"/>
    <w:rsid w:val="003850D9"/>
    <w:rsid w:val="003A3ABF"/>
    <w:rsid w:val="003B2247"/>
    <w:rsid w:val="003B4F7C"/>
    <w:rsid w:val="003B5160"/>
    <w:rsid w:val="003D18F5"/>
    <w:rsid w:val="003E2FC8"/>
    <w:rsid w:val="003E6A3D"/>
    <w:rsid w:val="0040672A"/>
    <w:rsid w:val="00416A62"/>
    <w:rsid w:val="00417B0C"/>
    <w:rsid w:val="00421F90"/>
    <w:rsid w:val="00433EC4"/>
    <w:rsid w:val="0043519C"/>
    <w:rsid w:val="00435741"/>
    <w:rsid w:val="00451570"/>
    <w:rsid w:val="00464ED1"/>
    <w:rsid w:val="0047414D"/>
    <w:rsid w:val="00481400"/>
    <w:rsid w:val="00484BD4"/>
    <w:rsid w:val="004A377E"/>
    <w:rsid w:val="004C4529"/>
    <w:rsid w:val="004D2611"/>
    <w:rsid w:val="004E0E4D"/>
    <w:rsid w:val="00506BBF"/>
    <w:rsid w:val="0051047F"/>
    <w:rsid w:val="00512E13"/>
    <w:rsid w:val="0051328F"/>
    <w:rsid w:val="005141CA"/>
    <w:rsid w:val="00522165"/>
    <w:rsid w:val="00523869"/>
    <w:rsid w:val="00533C89"/>
    <w:rsid w:val="00534E6F"/>
    <w:rsid w:val="00534EAD"/>
    <w:rsid w:val="00553AB9"/>
    <w:rsid w:val="00553B1E"/>
    <w:rsid w:val="00555D3A"/>
    <w:rsid w:val="00595820"/>
    <w:rsid w:val="00596AD2"/>
    <w:rsid w:val="005A0B20"/>
    <w:rsid w:val="005A2FDC"/>
    <w:rsid w:val="005A7F04"/>
    <w:rsid w:val="005E502A"/>
    <w:rsid w:val="005E58D0"/>
    <w:rsid w:val="005E5B37"/>
    <w:rsid w:val="005F5EAB"/>
    <w:rsid w:val="00605CD8"/>
    <w:rsid w:val="00611C40"/>
    <w:rsid w:val="006162A4"/>
    <w:rsid w:val="0062174D"/>
    <w:rsid w:val="00630C0B"/>
    <w:rsid w:val="00643344"/>
    <w:rsid w:val="0065174B"/>
    <w:rsid w:val="00656521"/>
    <w:rsid w:val="006701CA"/>
    <w:rsid w:val="00672016"/>
    <w:rsid w:val="00673881"/>
    <w:rsid w:val="00696810"/>
    <w:rsid w:val="006A15BE"/>
    <w:rsid w:val="006C27DB"/>
    <w:rsid w:val="006C4ABA"/>
    <w:rsid w:val="006C6D88"/>
    <w:rsid w:val="006D2582"/>
    <w:rsid w:val="006E3F7D"/>
    <w:rsid w:val="006F2B46"/>
    <w:rsid w:val="006F56B0"/>
    <w:rsid w:val="0072299D"/>
    <w:rsid w:val="00735B59"/>
    <w:rsid w:val="00743ABA"/>
    <w:rsid w:val="007529BE"/>
    <w:rsid w:val="00770680"/>
    <w:rsid w:val="00775202"/>
    <w:rsid w:val="00777C1D"/>
    <w:rsid w:val="00780ECC"/>
    <w:rsid w:val="00782303"/>
    <w:rsid w:val="0078494F"/>
    <w:rsid w:val="00790B0B"/>
    <w:rsid w:val="007B12F3"/>
    <w:rsid w:val="007C1BCB"/>
    <w:rsid w:val="007C4CFF"/>
    <w:rsid w:val="007C7F0E"/>
    <w:rsid w:val="007D25EF"/>
    <w:rsid w:val="007D2E97"/>
    <w:rsid w:val="007D6AC0"/>
    <w:rsid w:val="007D7B08"/>
    <w:rsid w:val="007E2C40"/>
    <w:rsid w:val="007F5404"/>
    <w:rsid w:val="00803A48"/>
    <w:rsid w:val="00815073"/>
    <w:rsid w:val="00826EEB"/>
    <w:rsid w:val="00835906"/>
    <w:rsid w:val="00843E33"/>
    <w:rsid w:val="0084482C"/>
    <w:rsid w:val="00852BC2"/>
    <w:rsid w:val="00860C86"/>
    <w:rsid w:val="0086629B"/>
    <w:rsid w:val="008677F6"/>
    <w:rsid w:val="008733A5"/>
    <w:rsid w:val="00873767"/>
    <w:rsid w:val="008963F1"/>
    <w:rsid w:val="00896DF8"/>
    <w:rsid w:val="008A3D5E"/>
    <w:rsid w:val="008A7BA4"/>
    <w:rsid w:val="008B2546"/>
    <w:rsid w:val="008B2573"/>
    <w:rsid w:val="008B3061"/>
    <w:rsid w:val="008C03DC"/>
    <w:rsid w:val="008C17AA"/>
    <w:rsid w:val="008D2DF0"/>
    <w:rsid w:val="008D3603"/>
    <w:rsid w:val="008E3FC8"/>
    <w:rsid w:val="008E4F15"/>
    <w:rsid w:val="008E5772"/>
    <w:rsid w:val="008F16EE"/>
    <w:rsid w:val="008F189D"/>
    <w:rsid w:val="008F523C"/>
    <w:rsid w:val="008F6390"/>
    <w:rsid w:val="0090198D"/>
    <w:rsid w:val="00902F29"/>
    <w:rsid w:val="009059D4"/>
    <w:rsid w:val="009061E4"/>
    <w:rsid w:val="00912846"/>
    <w:rsid w:val="0091542E"/>
    <w:rsid w:val="00921B70"/>
    <w:rsid w:val="00921C93"/>
    <w:rsid w:val="009329F1"/>
    <w:rsid w:val="0094215F"/>
    <w:rsid w:val="00962D07"/>
    <w:rsid w:val="00974B27"/>
    <w:rsid w:val="00980D63"/>
    <w:rsid w:val="00985E36"/>
    <w:rsid w:val="009939B8"/>
    <w:rsid w:val="00995E87"/>
    <w:rsid w:val="009A3ED8"/>
    <w:rsid w:val="009A46E0"/>
    <w:rsid w:val="009A643C"/>
    <w:rsid w:val="009B0499"/>
    <w:rsid w:val="009B67A0"/>
    <w:rsid w:val="009E0C6D"/>
    <w:rsid w:val="009E19F1"/>
    <w:rsid w:val="009E1E41"/>
    <w:rsid w:val="009E31EE"/>
    <w:rsid w:val="009E61FF"/>
    <w:rsid w:val="009F1932"/>
    <w:rsid w:val="00A12339"/>
    <w:rsid w:val="00A13B49"/>
    <w:rsid w:val="00A1600C"/>
    <w:rsid w:val="00A2094F"/>
    <w:rsid w:val="00A2451F"/>
    <w:rsid w:val="00A34988"/>
    <w:rsid w:val="00A34DA5"/>
    <w:rsid w:val="00A40480"/>
    <w:rsid w:val="00A419A0"/>
    <w:rsid w:val="00A57AC1"/>
    <w:rsid w:val="00A64D45"/>
    <w:rsid w:val="00A75EB9"/>
    <w:rsid w:val="00A82BEE"/>
    <w:rsid w:val="00A8411D"/>
    <w:rsid w:val="00A85569"/>
    <w:rsid w:val="00A8641F"/>
    <w:rsid w:val="00A92F6A"/>
    <w:rsid w:val="00AA12D8"/>
    <w:rsid w:val="00AA164C"/>
    <w:rsid w:val="00AA2240"/>
    <w:rsid w:val="00AB5561"/>
    <w:rsid w:val="00AC0C2E"/>
    <w:rsid w:val="00AC39F3"/>
    <w:rsid w:val="00AC625C"/>
    <w:rsid w:val="00AD0B91"/>
    <w:rsid w:val="00AD1E46"/>
    <w:rsid w:val="00AD7E13"/>
    <w:rsid w:val="00AE0A35"/>
    <w:rsid w:val="00B0026B"/>
    <w:rsid w:val="00B02C2D"/>
    <w:rsid w:val="00B141C6"/>
    <w:rsid w:val="00B14A1E"/>
    <w:rsid w:val="00B16B58"/>
    <w:rsid w:val="00B171DA"/>
    <w:rsid w:val="00B361BA"/>
    <w:rsid w:val="00B41998"/>
    <w:rsid w:val="00B47623"/>
    <w:rsid w:val="00B51C62"/>
    <w:rsid w:val="00B56941"/>
    <w:rsid w:val="00B616A1"/>
    <w:rsid w:val="00B6232D"/>
    <w:rsid w:val="00B637F8"/>
    <w:rsid w:val="00B83D17"/>
    <w:rsid w:val="00B85610"/>
    <w:rsid w:val="00B85E0C"/>
    <w:rsid w:val="00B93189"/>
    <w:rsid w:val="00B95CB9"/>
    <w:rsid w:val="00BA5372"/>
    <w:rsid w:val="00BD79FC"/>
    <w:rsid w:val="00BE1CEA"/>
    <w:rsid w:val="00BE409B"/>
    <w:rsid w:val="00C018D9"/>
    <w:rsid w:val="00C0705F"/>
    <w:rsid w:val="00C11E26"/>
    <w:rsid w:val="00C233D6"/>
    <w:rsid w:val="00C330F7"/>
    <w:rsid w:val="00C35768"/>
    <w:rsid w:val="00C40311"/>
    <w:rsid w:val="00C4249B"/>
    <w:rsid w:val="00C4721B"/>
    <w:rsid w:val="00C64B41"/>
    <w:rsid w:val="00C66667"/>
    <w:rsid w:val="00C70A1A"/>
    <w:rsid w:val="00C770CC"/>
    <w:rsid w:val="00C816C4"/>
    <w:rsid w:val="00C9010B"/>
    <w:rsid w:val="00C97ED7"/>
    <w:rsid w:val="00CA27E7"/>
    <w:rsid w:val="00CC1743"/>
    <w:rsid w:val="00CC2C45"/>
    <w:rsid w:val="00CD330A"/>
    <w:rsid w:val="00CD3634"/>
    <w:rsid w:val="00CF614F"/>
    <w:rsid w:val="00D03367"/>
    <w:rsid w:val="00D050EA"/>
    <w:rsid w:val="00D05B9A"/>
    <w:rsid w:val="00D05CF7"/>
    <w:rsid w:val="00D13598"/>
    <w:rsid w:val="00D35C5E"/>
    <w:rsid w:val="00D366BC"/>
    <w:rsid w:val="00D36928"/>
    <w:rsid w:val="00D40209"/>
    <w:rsid w:val="00D41A8D"/>
    <w:rsid w:val="00D43C7A"/>
    <w:rsid w:val="00D51BE7"/>
    <w:rsid w:val="00D810DE"/>
    <w:rsid w:val="00D8189E"/>
    <w:rsid w:val="00D858B4"/>
    <w:rsid w:val="00DA25A4"/>
    <w:rsid w:val="00DA6796"/>
    <w:rsid w:val="00DB6B93"/>
    <w:rsid w:val="00DD13E0"/>
    <w:rsid w:val="00DD7006"/>
    <w:rsid w:val="00DE207D"/>
    <w:rsid w:val="00DE3AAB"/>
    <w:rsid w:val="00DE65E9"/>
    <w:rsid w:val="00DE72BA"/>
    <w:rsid w:val="00DF06D7"/>
    <w:rsid w:val="00E02A09"/>
    <w:rsid w:val="00E119AB"/>
    <w:rsid w:val="00E15C23"/>
    <w:rsid w:val="00E24AEA"/>
    <w:rsid w:val="00E33185"/>
    <w:rsid w:val="00E53DB8"/>
    <w:rsid w:val="00E66708"/>
    <w:rsid w:val="00E752ED"/>
    <w:rsid w:val="00E85EC2"/>
    <w:rsid w:val="00E93204"/>
    <w:rsid w:val="00E93DF9"/>
    <w:rsid w:val="00EA05E3"/>
    <w:rsid w:val="00EA1AAE"/>
    <w:rsid w:val="00EA7E4E"/>
    <w:rsid w:val="00EB29D1"/>
    <w:rsid w:val="00EB4853"/>
    <w:rsid w:val="00EB6F42"/>
    <w:rsid w:val="00EC3FBB"/>
    <w:rsid w:val="00EC634C"/>
    <w:rsid w:val="00EE0BDB"/>
    <w:rsid w:val="00F019B2"/>
    <w:rsid w:val="00F01C82"/>
    <w:rsid w:val="00F25BC5"/>
    <w:rsid w:val="00F25C62"/>
    <w:rsid w:val="00F26D17"/>
    <w:rsid w:val="00F611BA"/>
    <w:rsid w:val="00F617A0"/>
    <w:rsid w:val="00F66BB3"/>
    <w:rsid w:val="00F679C2"/>
    <w:rsid w:val="00FA3109"/>
    <w:rsid w:val="00FA34AA"/>
    <w:rsid w:val="00FA4785"/>
    <w:rsid w:val="00FA47D8"/>
    <w:rsid w:val="00FB1F9C"/>
    <w:rsid w:val="00FC088D"/>
    <w:rsid w:val="00FC195E"/>
    <w:rsid w:val="00FD107C"/>
    <w:rsid w:val="00FD19C2"/>
    <w:rsid w:val="00FD5F10"/>
    <w:rsid w:val="00FE04BC"/>
    <w:rsid w:val="00FE4F59"/>
    <w:rsid w:val="00FF0C44"/>
    <w:rsid w:val="00FF3E2A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2FDC"/>
  </w:style>
  <w:style w:type="paragraph" w:styleId="a3">
    <w:name w:val="List Paragraph"/>
    <w:basedOn w:val="a"/>
    <w:uiPriority w:val="34"/>
    <w:qFormat/>
    <w:rsid w:val="005A2FDC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A2FD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F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2"/>
    <w:rsid w:val="005A2FDC"/>
    <w:rPr>
      <w:rFonts w:ascii="Segoe UI" w:eastAsia="Segoe UI" w:hAnsi="Segoe UI" w:cs="Segoe UI"/>
      <w:spacing w:val="-5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5A2FDC"/>
    <w:pPr>
      <w:shd w:val="clear" w:color="auto" w:fill="FFFFFF"/>
      <w:spacing w:after="0" w:line="0" w:lineRule="atLeast"/>
      <w:jc w:val="both"/>
    </w:pPr>
    <w:rPr>
      <w:rFonts w:ascii="Segoe UI" w:eastAsia="Segoe UI" w:hAnsi="Segoe UI" w:cs="Segoe UI"/>
      <w:spacing w:val="-5"/>
      <w:sz w:val="25"/>
      <w:szCs w:val="25"/>
    </w:rPr>
  </w:style>
  <w:style w:type="character" w:customStyle="1" w:styleId="ArialUnicodeMS165pt">
    <w:name w:val="Основной текст + Arial Unicode MS;16;5 pt;Полужирный;Курсив"/>
    <w:basedOn w:val="a6"/>
    <w:rsid w:val="005A2FDC"/>
    <w:rPr>
      <w:rFonts w:ascii="Arial Unicode MS" w:eastAsia="Arial Unicode MS" w:hAnsi="Arial Unicode MS" w:cs="Arial Unicode MS"/>
      <w:b/>
      <w:bCs/>
      <w:i/>
      <w:iCs/>
      <w:smallCaps w:val="0"/>
      <w:strike w:val="0"/>
      <w:spacing w:val="0"/>
      <w:sz w:val="31"/>
      <w:szCs w:val="31"/>
      <w:shd w:val="clear" w:color="auto" w:fill="FFFFFF"/>
    </w:rPr>
  </w:style>
  <w:style w:type="paragraph" w:styleId="a7">
    <w:name w:val="No Spacing"/>
    <w:uiPriority w:val="1"/>
    <w:qFormat/>
    <w:rsid w:val="005A2FDC"/>
    <w:pPr>
      <w:spacing w:after="0" w:line="240" w:lineRule="auto"/>
    </w:pPr>
    <w:rPr>
      <w:rFonts w:ascii="Calibri" w:eastAsia="Calibri" w:hAnsi="Calibri" w:cs="Times New Roman"/>
      <w:sz w:val="28"/>
      <w:szCs w:val="28"/>
      <w:lang w:val="en-US" w:bidi="en-US"/>
    </w:rPr>
  </w:style>
  <w:style w:type="paragraph" w:styleId="a8">
    <w:name w:val="Body Text"/>
    <w:basedOn w:val="a"/>
    <w:link w:val="a9"/>
    <w:semiHidden/>
    <w:rsid w:val="009421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semiHidden/>
    <w:rsid w:val="009421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9421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4215F"/>
    <w:pPr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5">
    <w:name w:val="Основной текст (5)_"/>
    <w:basedOn w:val="a0"/>
    <w:link w:val="50"/>
    <w:rsid w:val="009421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4215F"/>
    <w:pPr>
      <w:shd w:val="clear" w:color="auto" w:fill="FFFFFF"/>
      <w:spacing w:before="60" w:after="0" w:line="312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Основной текст1"/>
    <w:basedOn w:val="a"/>
    <w:rsid w:val="0094215F"/>
    <w:pPr>
      <w:shd w:val="clear" w:color="auto" w:fill="FFFFFF"/>
      <w:spacing w:after="0" w:line="274" w:lineRule="exact"/>
      <w:ind w:hanging="1680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3">
    <w:name w:val="Основной текст3"/>
    <w:basedOn w:val="a"/>
    <w:rsid w:val="0094215F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8">
    <w:name w:val="Основной текст (8)_"/>
    <w:basedOn w:val="a0"/>
    <w:link w:val="80"/>
    <w:rsid w:val="0094215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4215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a">
    <w:name w:val="Normal (Web)"/>
    <w:basedOn w:val="a"/>
    <w:uiPriority w:val="99"/>
    <w:unhideWhenUsed/>
    <w:rsid w:val="00A8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Основной текст33"/>
    <w:basedOn w:val="a"/>
    <w:rsid w:val="00224AC7"/>
    <w:pPr>
      <w:shd w:val="clear" w:color="auto" w:fill="FFFFFF"/>
      <w:spacing w:after="60" w:line="0" w:lineRule="atLeast"/>
      <w:ind w:hanging="1780"/>
    </w:pPr>
    <w:rPr>
      <w:rFonts w:ascii="Times New Roman" w:eastAsia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2FDC"/>
  </w:style>
  <w:style w:type="paragraph" w:styleId="a3">
    <w:name w:val="List Paragraph"/>
    <w:basedOn w:val="a"/>
    <w:uiPriority w:val="34"/>
    <w:qFormat/>
    <w:rsid w:val="005A2FDC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A2FD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F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2"/>
    <w:rsid w:val="005A2FDC"/>
    <w:rPr>
      <w:rFonts w:ascii="Segoe UI" w:eastAsia="Segoe UI" w:hAnsi="Segoe UI" w:cs="Segoe UI"/>
      <w:spacing w:val="-5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5A2FDC"/>
    <w:pPr>
      <w:shd w:val="clear" w:color="auto" w:fill="FFFFFF"/>
      <w:spacing w:after="0" w:line="0" w:lineRule="atLeast"/>
      <w:jc w:val="both"/>
    </w:pPr>
    <w:rPr>
      <w:rFonts w:ascii="Segoe UI" w:eastAsia="Segoe UI" w:hAnsi="Segoe UI" w:cs="Segoe UI"/>
      <w:spacing w:val="-5"/>
      <w:sz w:val="25"/>
      <w:szCs w:val="25"/>
    </w:rPr>
  </w:style>
  <w:style w:type="character" w:customStyle="1" w:styleId="ArialUnicodeMS165pt">
    <w:name w:val="Основной текст + Arial Unicode MS;16;5 pt;Полужирный;Курсив"/>
    <w:basedOn w:val="a6"/>
    <w:rsid w:val="005A2FDC"/>
    <w:rPr>
      <w:rFonts w:ascii="Arial Unicode MS" w:eastAsia="Arial Unicode MS" w:hAnsi="Arial Unicode MS" w:cs="Arial Unicode MS"/>
      <w:b/>
      <w:bCs/>
      <w:i/>
      <w:iCs/>
      <w:smallCaps w:val="0"/>
      <w:strike w:val="0"/>
      <w:spacing w:val="0"/>
      <w:sz w:val="31"/>
      <w:szCs w:val="31"/>
      <w:shd w:val="clear" w:color="auto" w:fill="FFFFFF"/>
    </w:rPr>
  </w:style>
  <w:style w:type="paragraph" w:styleId="a7">
    <w:name w:val="No Spacing"/>
    <w:uiPriority w:val="1"/>
    <w:qFormat/>
    <w:rsid w:val="005A2FDC"/>
    <w:pPr>
      <w:spacing w:after="0" w:line="240" w:lineRule="auto"/>
    </w:pPr>
    <w:rPr>
      <w:rFonts w:ascii="Calibri" w:eastAsia="Calibri" w:hAnsi="Calibri" w:cs="Times New Roman"/>
      <w:sz w:val="28"/>
      <w:szCs w:val="28"/>
      <w:lang w:val="en-US" w:bidi="en-US"/>
    </w:rPr>
  </w:style>
  <w:style w:type="paragraph" w:styleId="a8">
    <w:name w:val="Body Text"/>
    <w:basedOn w:val="a"/>
    <w:link w:val="a9"/>
    <w:semiHidden/>
    <w:rsid w:val="009421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semiHidden/>
    <w:rsid w:val="009421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9421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4215F"/>
    <w:pPr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5">
    <w:name w:val="Основной текст (5)_"/>
    <w:basedOn w:val="a0"/>
    <w:link w:val="50"/>
    <w:rsid w:val="009421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4215F"/>
    <w:pPr>
      <w:shd w:val="clear" w:color="auto" w:fill="FFFFFF"/>
      <w:spacing w:before="60" w:after="0" w:line="312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Основной текст1"/>
    <w:basedOn w:val="a"/>
    <w:rsid w:val="0094215F"/>
    <w:pPr>
      <w:shd w:val="clear" w:color="auto" w:fill="FFFFFF"/>
      <w:spacing w:after="0" w:line="274" w:lineRule="exact"/>
      <w:ind w:hanging="1680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3">
    <w:name w:val="Основной текст3"/>
    <w:basedOn w:val="a"/>
    <w:rsid w:val="0094215F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8">
    <w:name w:val="Основной текст (8)_"/>
    <w:basedOn w:val="a0"/>
    <w:link w:val="80"/>
    <w:rsid w:val="0094215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4215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a">
    <w:name w:val="Normal (Web)"/>
    <w:basedOn w:val="a"/>
    <w:uiPriority w:val="99"/>
    <w:unhideWhenUsed/>
    <w:rsid w:val="00A8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Основной текст33"/>
    <w:basedOn w:val="a"/>
    <w:rsid w:val="00224AC7"/>
    <w:pPr>
      <w:shd w:val="clear" w:color="auto" w:fill="FFFFFF"/>
      <w:spacing w:after="60" w:line="0" w:lineRule="atLeast"/>
      <w:ind w:hanging="1780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4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31268-47BF-447D-93F0-683AEFB7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USER</cp:lastModifiedBy>
  <cp:revision>25</cp:revision>
  <cp:lastPrinted>2025-04-22T10:23:00Z</cp:lastPrinted>
  <dcterms:created xsi:type="dcterms:W3CDTF">2024-04-02T07:17:00Z</dcterms:created>
  <dcterms:modified xsi:type="dcterms:W3CDTF">2025-04-22T10:25:00Z</dcterms:modified>
</cp:coreProperties>
</file>