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5A" w:rsidRDefault="006A2522" w:rsidP="00051C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46E5A">
        <w:rPr>
          <w:rFonts w:ascii="Times New Roman" w:hAnsi="Times New Roman" w:cs="Times New Roman"/>
          <w:sz w:val="24"/>
          <w:szCs w:val="24"/>
        </w:rPr>
        <w:t>№ 1</w:t>
      </w:r>
    </w:p>
    <w:p w:rsidR="00DA7A4C" w:rsidRDefault="006A2522" w:rsidP="00051C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>к Решению</w:t>
      </w:r>
      <w:r w:rsidR="00F46E5A">
        <w:rPr>
          <w:rFonts w:ascii="Times New Roman" w:hAnsi="Times New Roman" w:cs="Times New Roman"/>
          <w:sz w:val="24"/>
          <w:szCs w:val="24"/>
        </w:rPr>
        <w:t xml:space="preserve"> </w:t>
      </w:r>
      <w:r w:rsidRPr="006A2522">
        <w:rPr>
          <w:rFonts w:ascii="Times New Roman" w:hAnsi="Times New Roman" w:cs="Times New Roman"/>
          <w:sz w:val="24"/>
          <w:szCs w:val="24"/>
        </w:rPr>
        <w:t>Тираспольского городского</w:t>
      </w:r>
    </w:p>
    <w:p w:rsidR="006A2522" w:rsidRPr="006A2522" w:rsidRDefault="006A2522" w:rsidP="00051C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2522">
        <w:rPr>
          <w:rFonts w:ascii="Times New Roman" w:hAnsi="Times New Roman" w:cs="Times New Roman"/>
          <w:sz w:val="24"/>
          <w:szCs w:val="24"/>
        </w:rPr>
        <w:t>Совета</w:t>
      </w:r>
      <w:r w:rsidR="00DA7A4C">
        <w:rPr>
          <w:rFonts w:ascii="Times New Roman" w:hAnsi="Times New Roman" w:cs="Times New Roman"/>
          <w:sz w:val="24"/>
          <w:szCs w:val="24"/>
        </w:rPr>
        <w:t xml:space="preserve"> </w:t>
      </w:r>
      <w:r w:rsidRPr="006A2522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6A2522" w:rsidRDefault="00051C26" w:rsidP="0005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39 от 17 апреля </w:t>
      </w:r>
      <w:r w:rsidR="006726BA">
        <w:rPr>
          <w:rFonts w:ascii="Times New Roman" w:hAnsi="Times New Roman" w:cs="Times New Roman"/>
          <w:sz w:val="24"/>
          <w:szCs w:val="24"/>
        </w:rPr>
        <w:t>2025</w:t>
      </w:r>
      <w:r w:rsidR="009442E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51C26" w:rsidRDefault="00051C26" w:rsidP="0005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2E9" w:rsidRDefault="009442E9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CF" w:rsidRDefault="00BC58CF" w:rsidP="0005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8740B" w:rsidRDefault="00BC58CF" w:rsidP="0005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имущества, принимаемого </w:t>
      </w:r>
      <w:r w:rsidR="00DA7A4C" w:rsidRPr="0088740B">
        <w:rPr>
          <w:rFonts w:ascii="Times New Roman" w:hAnsi="Times New Roman" w:cs="Times New Roman"/>
          <w:sz w:val="24"/>
          <w:szCs w:val="24"/>
        </w:rPr>
        <w:t xml:space="preserve">из государственной собственности, </w:t>
      </w:r>
    </w:p>
    <w:p w:rsidR="0088740B" w:rsidRDefault="00DA7A4C" w:rsidP="0005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0B">
        <w:rPr>
          <w:rFonts w:ascii="Times New Roman" w:hAnsi="Times New Roman" w:cs="Times New Roman"/>
          <w:sz w:val="24"/>
          <w:szCs w:val="24"/>
        </w:rPr>
        <w:t>из ведения Министерства просвещения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442E9" w:rsidRDefault="00BC58CF" w:rsidP="0005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 города Тирасполь</w:t>
      </w:r>
    </w:p>
    <w:p w:rsidR="00BC58CF" w:rsidRDefault="00BC58CF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CF" w:rsidRDefault="00BC58CF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187"/>
        <w:gridCol w:w="1475"/>
        <w:gridCol w:w="1720"/>
        <w:gridCol w:w="1455"/>
        <w:gridCol w:w="1937"/>
        <w:gridCol w:w="797"/>
        <w:gridCol w:w="1515"/>
        <w:gridCol w:w="1663"/>
      </w:tblGrid>
      <w:tr w:rsidR="00E459F6" w:rsidTr="009C5E7E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5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55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937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Первонач.стоим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одной единицы</w:t>
            </w:r>
            <w:r w:rsidR="009C5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797" w:type="dxa"/>
          </w:tcPr>
          <w:p w:rsidR="009C5E7E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9C5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5E7E" w:rsidRDefault="009C5E7E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  <w:r w:rsidR="009C5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663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Стоим.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перед-ой</w:t>
            </w: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 w:rsidR="009C5E7E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  <w:r w:rsidR="002F1DF0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E459F6" w:rsidTr="009C5E7E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E459F6" w:rsidRDefault="00E459F6" w:rsidP="002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Елфутина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E459F6" w:rsidRDefault="00E459F6" w:rsidP="002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«Удивительная страна, в которой всем есть место»</w:t>
            </w:r>
          </w:p>
        </w:tc>
        <w:tc>
          <w:tcPr>
            <w:tcW w:w="1475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20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01872726-</w:t>
            </w: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01872803</w:t>
            </w:r>
          </w:p>
        </w:tc>
        <w:tc>
          <w:tcPr>
            <w:tcW w:w="1455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1937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459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63" w:type="dxa"/>
          </w:tcPr>
          <w:p w:rsidR="009C5E7E" w:rsidRDefault="009C5E7E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9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  <w:tr w:rsidR="00E459F6" w:rsidTr="009C5E7E">
        <w:tc>
          <w:tcPr>
            <w:tcW w:w="542" w:type="dxa"/>
          </w:tcPr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6E5A" w:rsidRDefault="00F46E5A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F6" w:rsidRDefault="00E459F6" w:rsidP="006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5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459F6" w:rsidRDefault="00E459F6" w:rsidP="0021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</w:tbl>
    <w:p w:rsidR="006A2522" w:rsidRPr="006A2522" w:rsidRDefault="006A2522" w:rsidP="006A2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522" w:rsidRPr="006A2522" w:rsidSect="009442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5D"/>
    <w:rsid w:val="00051C26"/>
    <w:rsid w:val="00210F41"/>
    <w:rsid w:val="002F1DF0"/>
    <w:rsid w:val="00305A5D"/>
    <w:rsid w:val="00450400"/>
    <w:rsid w:val="006726BA"/>
    <w:rsid w:val="006A2522"/>
    <w:rsid w:val="0088740B"/>
    <w:rsid w:val="009442E9"/>
    <w:rsid w:val="009C5E7E"/>
    <w:rsid w:val="00BC58CF"/>
    <w:rsid w:val="00DA7A4C"/>
    <w:rsid w:val="00E459F6"/>
    <w:rsid w:val="00F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Такмелова Наталья</dc:creator>
  <cp:keywords/>
  <dc:description/>
  <cp:lastModifiedBy>USER</cp:lastModifiedBy>
  <cp:revision>11</cp:revision>
  <cp:lastPrinted>2025-04-18T07:27:00Z</cp:lastPrinted>
  <dcterms:created xsi:type="dcterms:W3CDTF">2024-06-03T06:36:00Z</dcterms:created>
  <dcterms:modified xsi:type="dcterms:W3CDTF">2025-04-18T07:30:00Z</dcterms:modified>
</cp:coreProperties>
</file>