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55" w:rsidRPr="00781B55" w:rsidRDefault="00781B55" w:rsidP="00781B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781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B55" w:rsidRPr="00781B55" w:rsidRDefault="00781B55" w:rsidP="00781B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B55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781B55" w:rsidRDefault="00781B55" w:rsidP="00781B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B55">
        <w:rPr>
          <w:rFonts w:ascii="Times New Roman" w:hAnsi="Times New Roman" w:cs="Times New Roman"/>
          <w:sz w:val="24"/>
          <w:szCs w:val="24"/>
        </w:rPr>
        <w:t>народных депутатов № 2 от 25 сентября 2025 года</w:t>
      </w:r>
    </w:p>
    <w:p w:rsidR="00781B55" w:rsidRDefault="00781B55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B55" w:rsidRDefault="00781B55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B55" w:rsidRDefault="00781B55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4A3" w:rsidRDefault="00056C7A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19.09.2025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7367A">
        <w:rPr>
          <w:rFonts w:ascii="Times New Roman" w:hAnsi="Times New Roman" w:cs="Times New Roman"/>
          <w:sz w:val="24"/>
          <w:szCs w:val="24"/>
        </w:rPr>
        <w:t xml:space="preserve">      </w:t>
      </w:r>
      <w:r w:rsidR="0034026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35F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A75CD">
        <w:rPr>
          <w:rFonts w:ascii="Times New Roman" w:hAnsi="Times New Roman" w:cs="Times New Roman"/>
          <w:sz w:val="24"/>
          <w:szCs w:val="24"/>
        </w:rPr>
        <w:t xml:space="preserve"> № 12/2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5F25C9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r w:rsidR="00CF3DAE">
        <w:rPr>
          <w:rFonts w:ascii="Times New Roman" w:hAnsi="Times New Roman" w:cs="Times New Roman"/>
          <w:sz w:val="24"/>
          <w:szCs w:val="24"/>
        </w:rPr>
        <w:t>медалью</w:t>
      </w:r>
    </w:p>
    <w:p w:rsidR="00CF3DAE" w:rsidRPr="00992C96" w:rsidRDefault="00CF3DAE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25C9" w:rsidRPr="005F25C9">
        <w:rPr>
          <w:rFonts w:ascii="Times New Roman" w:hAnsi="Times New Roman" w:cs="Times New Roman"/>
          <w:sz w:val="24"/>
          <w:szCs w:val="24"/>
        </w:rPr>
        <w:t>За вклад в развитие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P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3C056C" w:rsidP="005F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92C96">
        <w:rPr>
          <w:rFonts w:ascii="Times New Roman" w:hAnsi="Times New Roman" w:cs="Times New Roman"/>
          <w:sz w:val="24"/>
          <w:szCs w:val="24"/>
        </w:rPr>
        <w:t xml:space="preserve">а основании Решения Тираспольского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Pr="00992C96"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5C9">
        <w:rPr>
          <w:rFonts w:ascii="Times New Roman" w:hAnsi="Times New Roman" w:cs="Times New Roman"/>
          <w:sz w:val="24"/>
          <w:szCs w:val="24"/>
        </w:rPr>
        <w:t>№ 31</w:t>
      </w:r>
      <w:r w:rsidRPr="00992C96">
        <w:rPr>
          <w:rFonts w:ascii="Times New Roman" w:hAnsi="Times New Roman" w:cs="Times New Roman"/>
          <w:sz w:val="24"/>
          <w:szCs w:val="24"/>
        </w:rPr>
        <w:t xml:space="preserve"> «</w:t>
      </w:r>
      <w:r w:rsidR="005F25C9" w:rsidRPr="005F25C9">
        <w:rPr>
          <w:rFonts w:ascii="Times New Roman" w:hAnsi="Times New Roman" w:cs="Times New Roman"/>
          <w:sz w:val="24"/>
          <w:szCs w:val="24"/>
        </w:rPr>
        <w:t>Об учреждении ведомственной награды Тираспольского городского Совета народных депутатов – Медаль «За вклад в развитие местного самоуправления»</w:t>
      </w:r>
      <w:r w:rsidRPr="00992C96">
        <w:rPr>
          <w:rFonts w:ascii="Times New Roman" w:hAnsi="Times New Roman" w:cs="Times New Roman"/>
          <w:sz w:val="24"/>
          <w:szCs w:val="24"/>
        </w:rPr>
        <w:t>»,</w:t>
      </w:r>
      <w:r w:rsidR="005F25C9">
        <w:rPr>
          <w:rFonts w:ascii="Times New Roman" w:hAnsi="Times New Roman" w:cs="Times New Roman"/>
          <w:sz w:val="24"/>
          <w:szCs w:val="24"/>
        </w:rPr>
        <w:t xml:space="preserve"> принятого на 9-й сессии 26 созыва 17 марта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92C96" w:rsidRPr="00992C96">
        <w:rPr>
          <w:rFonts w:ascii="Times New Roman" w:hAnsi="Times New Roman" w:cs="Times New Roman"/>
          <w:sz w:val="24"/>
          <w:szCs w:val="24"/>
        </w:rPr>
        <w:t xml:space="preserve">а, Президиум Тираспольского </w:t>
      </w:r>
      <w:r w:rsidR="00C3018D">
        <w:rPr>
          <w:rFonts w:ascii="Times New Roman" w:hAnsi="Times New Roman" w:cs="Times New Roman"/>
          <w:sz w:val="24"/>
          <w:szCs w:val="24"/>
        </w:rPr>
        <w:t>городского Совета народных депутатов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РЕШИЛ: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639F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9F">
        <w:rPr>
          <w:rFonts w:ascii="Times New Roman" w:hAnsi="Times New Roman" w:cs="Times New Roman"/>
          <w:sz w:val="24"/>
          <w:szCs w:val="24"/>
        </w:rPr>
        <w:t xml:space="preserve">1. </w:t>
      </w:r>
      <w:r w:rsidR="008428DB">
        <w:rPr>
          <w:rFonts w:ascii="Times New Roman" w:hAnsi="Times New Roman" w:cs="Times New Roman"/>
          <w:sz w:val="24"/>
          <w:szCs w:val="24"/>
        </w:rPr>
        <w:t xml:space="preserve">Наградить медалью </w:t>
      </w:r>
      <w:r w:rsidR="008428DB" w:rsidRPr="008428DB">
        <w:rPr>
          <w:rFonts w:ascii="Times New Roman" w:hAnsi="Times New Roman" w:cs="Times New Roman"/>
          <w:sz w:val="24"/>
          <w:szCs w:val="24"/>
        </w:rPr>
        <w:t>«За вклад в развитие местного самоуправления»</w:t>
      </w:r>
      <w:r w:rsidR="00056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7A">
        <w:rPr>
          <w:rFonts w:ascii="Times New Roman" w:hAnsi="Times New Roman" w:cs="Times New Roman"/>
          <w:sz w:val="24"/>
          <w:szCs w:val="24"/>
        </w:rPr>
        <w:t>Кудлаенко</w:t>
      </w:r>
      <w:proofErr w:type="spellEnd"/>
      <w:r w:rsidR="00056C7A">
        <w:rPr>
          <w:rFonts w:ascii="Times New Roman" w:hAnsi="Times New Roman" w:cs="Times New Roman"/>
          <w:sz w:val="24"/>
          <w:szCs w:val="24"/>
        </w:rPr>
        <w:t xml:space="preserve"> Александра Владимировича</w:t>
      </w:r>
      <w:r w:rsidR="00992C96" w:rsidRPr="00992C96">
        <w:rPr>
          <w:rFonts w:ascii="Times New Roman" w:hAnsi="Times New Roman" w:cs="Times New Roman"/>
          <w:sz w:val="24"/>
          <w:szCs w:val="24"/>
        </w:rPr>
        <w:t>.</w:t>
      </w:r>
    </w:p>
    <w:p w:rsidR="00635908" w:rsidRDefault="00635908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7414D9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74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В.М. Дони</w:t>
      </w:r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81B55" w:rsidRPr="00781B55" w:rsidRDefault="00781B55" w:rsidP="00781B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DB2A35" w:rsidRDefault="00781B55" w:rsidP="00781B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781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DB2A35" w:rsidRDefault="00DB2A3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2A35" w:rsidRDefault="00DB2A3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2B22" w:rsidRDefault="00442B2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4703" w:rsidRDefault="00D14703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4703" w:rsidRDefault="00D14703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6913" w:rsidRDefault="00E96913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0467" w:rsidRDefault="000F0467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3E2" w:rsidRDefault="008D63E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12D5D"/>
    <w:rsid w:val="000455F1"/>
    <w:rsid w:val="000557B5"/>
    <w:rsid w:val="00056C7A"/>
    <w:rsid w:val="00074830"/>
    <w:rsid w:val="00086E2A"/>
    <w:rsid w:val="00091CF1"/>
    <w:rsid w:val="000B04EB"/>
    <w:rsid w:val="000B0E4F"/>
    <w:rsid w:val="000C7FE2"/>
    <w:rsid w:val="000D5D1A"/>
    <w:rsid w:val="000E12EA"/>
    <w:rsid w:val="000E47D1"/>
    <w:rsid w:val="000F0467"/>
    <w:rsid w:val="00107E86"/>
    <w:rsid w:val="00125095"/>
    <w:rsid w:val="00140B66"/>
    <w:rsid w:val="0017140D"/>
    <w:rsid w:val="00192345"/>
    <w:rsid w:val="00194559"/>
    <w:rsid w:val="001B2AF7"/>
    <w:rsid w:val="001E6B5D"/>
    <w:rsid w:val="0020746F"/>
    <w:rsid w:val="002166C5"/>
    <w:rsid w:val="00220BB8"/>
    <w:rsid w:val="00232522"/>
    <w:rsid w:val="0024012E"/>
    <w:rsid w:val="002512E8"/>
    <w:rsid w:val="00281CC6"/>
    <w:rsid w:val="00284586"/>
    <w:rsid w:val="00292087"/>
    <w:rsid w:val="002C2C30"/>
    <w:rsid w:val="003051BF"/>
    <w:rsid w:val="00305C68"/>
    <w:rsid w:val="00311999"/>
    <w:rsid w:val="00315080"/>
    <w:rsid w:val="003240A8"/>
    <w:rsid w:val="0034026B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401377"/>
    <w:rsid w:val="004232C2"/>
    <w:rsid w:val="00442391"/>
    <w:rsid w:val="00442B22"/>
    <w:rsid w:val="00454B2E"/>
    <w:rsid w:val="00460CF3"/>
    <w:rsid w:val="004849F1"/>
    <w:rsid w:val="00490159"/>
    <w:rsid w:val="005311F7"/>
    <w:rsid w:val="005438DD"/>
    <w:rsid w:val="00544567"/>
    <w:rsid w:val="005506B0"/>
    <w:rsid w:val="005801E1"/>
    <w:rsid w:val="005A2AB9"/>
    <w:rsid w:val="005A33E1"/>
    <w:rsid w:val="005E73D8"/>
    <w:rsid w:val="005F0C25"/>
    <w:rsid w:val="005F25C9"/>
    <w:rsid w:val="00606511"/>
    <w:rsid w:val="006165E6"/>
    <w:rsid w:val="00631F8A"/>
    <w:rsid w:val="00634A18"/>
    <w:rsid w:val="00635908"/>
    <w:rsid w:val="00696254"/>
    <w:rsid w:val="006C2DB5"/>
    <w:rsid w:val="006E6C31"/>
    <w:rsid w:val="007027FB"/>
    <w:rsid w:val="00726A04"/>
    <w:rsid w:val="00740126"/>
    <w:rsid w:val="007414D9"/>
    <w:rsid w:val="007426D5"/>
    <w:rsid w:val="00742983"/>
    <w:rsid w:val="007576AA"/>
    <w:rsid w:val="00763DD6"/>
    <w:rsid w:val="00781B55"/>
    <w:rsid w:val="00782FED"/>
    <w:rsid w:val="00790D54"/>
    <w:rsid w:val="007936D5"/>
    <w:rsid w:val="007A741E"/>
    <w:rsid w:val="007B639F"/>
    <w:rsid w:val="007C3C00"/>
    <w:rsid w:val="007F0CF3"/>
    <w:rsid w:val="007F3734"/>
    <w:rsid w:val="007F7A48"/>
    <w:rsid w:val="00801691"/>
    <w:rsid w:val="00806C37"/>
    <w:rsid w:val="008428DB"/>
    <w:rsid w:val="00860D3A"/>
    <w:rsid w:val="008617EF"/>
    <w:rsid w:val="00891A87"/>
    <w:rsid w:val="008A75CD"/>
    <w:rsid w:val="008D63E2"/>
    <w:rsid w:val="008E6D4F"/>
    <w:rsid w:val="008E715D"/>
    <w:rsid w:val="0093244E"/>
    <w:rsid w:val="0093398F"/>
    <w:rsid w:val="00942397"/>
    <w:rsid w:val="00954C95"/>
    <w:rsid w:val="009703E1"/>
    <w:rsid w:val="00992C96"/>
    <w:rsid w:val="009A601A"/>
    <w:rsid w:val="009A6C96"/>
    <w:rsid w:val="009B548E"/>
    <w:rsid w:val="009C3A9A"/>
    <w:rsid w:val="009C7DE1"/>
    <w:rsid w:val="009E1308"/>
    <w:rsid w:val="009E1DFA"/>
    <w:rsid w:val="009E31CF"/>
    <w:rsid w:val="00A07A04"/>
    <w:rsid w:val="00A12DF1"/>
    <w:rsid w:val="00A17DA0"/>
    <w:rsid w:val="00A2131E"/>
    <w:rsid w:val="00A73370"/>
    <w:rsid w:val="00A85A08"/>
    <w:rsid w:val="00AB20B8"/>
    <w:rsid w:val="00AB32EC"/>
    <w:rsid w:val="00AB6C33"/>
    <w:rsid w:val="00AC396B"/>
    <w:rsid w:val="00B26C20"/>
    <w:rsid w:val="00B35CC4"/>
    <w:rsid w:val="00BA133E"/>
    <w:rsid w:val="00BF6713"/>
    <w:rsid w:val="00BF6E8A"/>
    <w:rsid w:val="00C24B4D"/>
    <w:rsid w:val="00C2744D"/>
    <w:rsid w:val="00C3018D"/>
    <w:rsid w:val="00C3530D"/>
    <w:rsid w:val="00C513EC"/>
    <w:rsid w:val="00C71E7E"/>
    <w:rsid w:val="00C8781C"/>
    <w:rsid w:val="00C91AB3"/>
    <w:rsid w:val="00CE37B6"/>
    <w:rsid w:val="00CF368E"/>
    <w:rsid w:val="00CF3DAE"/>
    <w:rsid w:val="00D05B91"/>
    <w:rsid w:val="00D14703"/>
    <w:rsid w:val="00D20104"/>
    <w:rsid w:val="00D56009"/>
    <w:rsid w:val="00D61CEC"/>
    <w:rsid w:val="00D7161F"/>
    <w:rsid w:val="00D7483B"/>
    <w:rsid w:val="00D75604"/>
    <w:rsid w:val="00D80BDA"/>
    <w:rsid w:val="00DB2A35"/>
    <w:rsid w:val="00DC2485"/>
    <w:rsid w:val="00DE05A3"/>
    <w:rsid w:val="00DE3158"/>
    <w:rsid w:val="00DE6ECD"/>
    <w:rsid w:val="00DE7DF1"/>
    <w:rsid w:val="00E223FF"/>
    <w:rsid w:val="00E546FD"/>
    <w:rsid w:val="00E64AF2"/>
    <w:rsid w:val="00E96913"/>
    <w:rsid w:val="00EB18D2"/>
    <w:rsid w:val="00EC24E4"/>
    <w:rsid w:val="00EC60FC"/>
    <w:rsid w:val="00EE77C2"/>
    <w:rsid w:val="00F10F5F"/>
    <w:rsid w:val="00F16755"/>
    <w:rsid w:val="00F30C14"/>
    <w:rsid w:val="00F55351"/>
    <w:rsid w:val="00F635F5"/>
    <w:rsid w:val="00F804FE"/>
    <w:rsid w:val="00FA32B4"/>
    <w:rsid w:val="00FB27B1"/>
    <w:rsid w:val="00FC08A5"/>
    <w:rsid w:val="00FE6641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2025-09-29T06:42:00Z</cp:lastPrinted>
  <dcterms:created xsi:type="dcterms:W3CDTF">2025-09-19T06:18:00Z</dcterms:created>
  <dcterms:modified xsi:type="dcterms:W3CDTF">2025-09-29T06:45:00Z</dcterms:modified>
</cp:coreProperties>
</file>